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DE" w:rsidRPr="00BA7BDE" w:rsidRDefault="00BA7BDE" w:rsidP="00BA7BD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A7BDE" w:rsidRDefault="00BA7BDE" w:rsidP="00BA7BDE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bookmarkStart w:id="0" w:name="_GoBack"/>
      <w:r w:rsidRPr="00BA7BDE">
        <w:rPr>
          <w:rFonts w:ascii="黑体" w:eastAsia="黑体" w:hAnsi="黑体" w:hint="eastAsia"/>
          <w:sz w:val="30"/>
          <w:szCs w:val="30"/>
        </w:rPr>
        <w:t>课外阅读指导课</w:t>
      </w:r>
    </w:p>
    <w:p w:rsidR="00BA7BDE" w:rsidRPr="00BA7BDE" w:rsidRDefault="00BA7BDE" w:rsidP="00BA7BDE">
      <w:pPr>
        <w:spacing w:line="360" w:lineRule="auto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——</w:t>
      </w:r>
      <w:r w:rsidRPr="00BA7BDE">
        <w:rPr>
          <w:rFonts w:ascii="黑体" w:eastAsia="黑体" w:hAnsi="黑体" w:hint="eastAsia"/>
          <w:sz w:val="30"/>
          <w:szCs w:val="30"/>
        </w:rPr>
        <w:t>推荐阅读《中国传统节日》</w:t>
      </w:r>
    </w:p>
    <w:bookmarkEnd w:id="0"/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教学目的：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 xml:space="preserve"> 1、通过对中秋、重阳节的了解，激发学生去了解我国传统节日。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 xml:space="preserve"> 2、 通过向学生推荐《中国传统节日》，进一步提高课外阅读的兴趣。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教学重点：了解中秋、重阳节，激发阅读的欲望。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教学过程：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一、谈话导入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1、书是人类的营养品，没有了书籍就像生活中没有了阳光，没有了书籍就像鸟儿没有了翅膀。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2、你们平时都读过哪些课外书呢？能不能给我们报报书名？（学生自由讲）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3、你一般都是利用什么时间读书的呢？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二、谈谈自己最喜欢的一本课外书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 xml:space="preserve">（１）只要你是一位热爱课外阅读的同学，就总会有一本自己最喜爱的书。你愿意和大家一起分享一下吗？在你读过的课外书当中，你最喜欢哪一本？能说说喜欢的原因吗？   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（2）同桌交流。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（3）班级内交流。（相机进行评价）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2、总结：听了刚刚的介绍，老师发现两个问题，首先同学们的口才是越来越棒了，我想这一定是得益于你们平时大量的阅读好书。第二，我发现你们手上的确是一本好书。如果我们能经常把自己阅读的好书与大家分享，互相交换着看，那我们的班级就会形成一个小小的图书馆，同学们学到的知识也会越来越多。读书好似爬山，爬得越高，看得越远；读书好似耕耘，汗水流得多，收获自然更丰富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三、走进中国节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1、所以今天老师也想给大家推荐一本书，叫《中国传统节日》。（出示《中国传统节日》这本书）里面说的都是中国的一些传统节日。那你们知道什么是传统节日吗？（学生自由讲）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总结：历史传承下来的、代代相传的节日就叫传统节日。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lastRenderedPageBreak/>
        <w:t>2、有谁知道我们中国有哪些传统节日吗？（春节、元宵节、清明、端午、七夕、中秋节、重阳节、腊八节、 除夕……）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3、《中国传统节日》这本书，就向我们详细介绍了：春节、元宵节、清明、端午、中秋节、重阳节、腊八节、除夕八个节日（课件出示8个节日）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四、感受中秋节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1、同学们，我们上个月就刚刚过的其中一个--（中秋节）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2、那同学们都是怎么庆祝的？（学生自由讲  吃团圆饭、吃月饼、赏月……）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3、现在的中秋节也就是团圆节，吃月饼、赏圆月，更期盼家人团圆。即使再忙，这一天也要回家，图的就是一个团圆！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4、其实中秋吃月饼这一习俗很早就流传了，自读你们手中的资料《吃月饼》  想一想：吃月饼这一习俗是怎么由来的？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这段资料中有许多生字，那么在阅读的过程中遇到生字我们应该怎么办？对了，读书莫放拦路虎，遇到</w:t>
      </w:r>
      <w:proofErr w:type="gramStart"/>
      <w:r w:rsidRPr="00BA7BDE">
        <w:rPr>
          <w:rFonts w:asciiTheme="minorEastAsia" w:hAnsiTheme="minorEastAsia" w:hint="eastAsia"/>
          <w:sz w:val="24"/>
          <w:szCs w:val="24"/>
        </w:rPr>
        <w:t>“</w:t>
      </w:r>
      <w:proofErr w:type="gramEnd"/>
      <w:r w:rsidRPr="00BA7BDE">
        <w:rPr>
          <w:rFonts w:asciiTheme="minorEastAsia" w:hAnsiTheme="minorEastAsia" w:hint="eastAsia"/>
          <w:sz w:val="24"/>
          <w:szCs w:val="24"/>
        </w:rPr>
        <w:t>拦路虎“，我们要及时扫除。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(1)小组讨论，交流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(2)全班反馈（吃月饼这一习俗是怎么由来的？）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同学们读书的效率很高，老师把你们刚刚说的答案结合这本书的内容归纳了一下。（出示课件）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先秦时期：老人吃的糍粑</w:t>
      </w:r>
      <w:proofErr w:type="gramStart"/>
      <w:r w:rsidRPr="00BA7BDE">
        <w:rPr>
          <w:rFonts w:asciiTheme="minorEastAsia" w:hAnsiTheme="minorEastAsia" w:hint="eastAsia"/>
          <w:sz w:val="24"/>
          <w:szCs w:val="24"/>
        </w:rPr>
        <w:t>饼</w:t>
      </w:r>
      <w:proofErr w:type="gramEnd"/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唐明皇时期：仿造嫦娥的仙饼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 xml:space="preserve">唐高祖时期：吐蕃人敬供的圆饼  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明朱元璋时期：起义传递消息的圆饼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抗击北方</w:t>
      </w:r>
      <w:proofErr w:type="gramStart"/>
      <w:r w:rsidRPr="00BA7BDE">
        <w:rPr>
          <w:rFonts w:asciiTheme="minorEastAsia" w:hAnsiTheme="minorEastAsia" w:hint="eastAsia"/>
          <w:sz w:val="24"/>
          <w:szCs w:val="24"/>
        </w:rPr>
        <w:t>靼</w:t>
      </w:r>
      <w:proofErr w:type="gramEnd"/>
      <w:r w:rsidRPr="00BA7BDE">
        <w:rPr>
          <w:rFonts w:asciiTheme="minorEastAsia" w:hAnsiTheme="minorEastAsia" w:hint="eastAsia"/>
          <w:sz w:val="24"/>
          <w:szCs w:val="24"/>
        </w:rPr>
        <w:t>子时传递消息的圆饼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总结：这些事情都发生在中秋前后，都跟饼子有关，慢慢也就形成了中秋吃月饼的习俗。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5、不同的时期，不同的民族，中秋的习俗也不一样。（出示中秋习俗课件）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 xml:space="preserve">祭月  </w:t>
      </w:r>
      <w:proofErr w:type="gramStart"/>
      <w:r w:rsidRPr="00BA7BDE">
        <w:rPr>
          <w:rFonts w:asciiTheme="minorEastAsia" w:hAnsiTheme="minorEastAsia" w:hint="eastAsia"/>
          <w:sz w:val="24"/>
          <w:szCs w:val="24"/>
        </w:rPr>
        <w:t>请篮神</w:t>
      </w:r>
      <w:proofErr w:type="gramEnd"/>
      <w:r w:rsidRPr="00BA7BDE">
        <w:rPr>
          <w:rFonts w:asciiTheme="minorEastAsia" w:hAnsiTheme="minorEastAsia" w:hint="eastAsia"/>
          <w:sz w:val="24"/>
          <w:szCs w:val="24"/>
        </w:rPr>
        <w:t xml:space="preserve">  听香  吃月饼 吃芋头  </w:t>
      </w:r>
      <w:proofErr w:type="gramStart"/>
      <w:r w:rsidRPr="00BA7BDE">
        <w:rPr>
          <w:rFonts w:asciiTheme="minorEastAsia" w:hAnsiTheme="minorEastAsia" w:hint="eastAsia"/>
          <w:sz w:val="24"/>
          <w:szCs w:val="24"/>
        </w:rPr>
        <w:t>烧塔走月亮摸秋   竖</w:t>
      </w:r>
      <w:proofErr w:type="gramEnd"/>
      <w:r w:rsidRPr="00BA7BDE">
        <w:rPr>
          <w:rFonts w:asciiTheme="minorEastAsia" w:hAnsiTheme="minorEastAsia" w:hint="eastAsia"/>
          <w:sz w:val="24"/>
          <w:szCs w:val="24"/>
        </w:rPr>
        <w:t>中秋  骂中秋  夺状元</w:t>
      </w:r>
      <w:proofErr w:type="gramStart"/>
      <w:r w:rsidRPr="00BA7BDE">
        <w:rPr>
          <w:rFonts w:asciiTheme="minorEastAsia" w:hAnsiTheme="minorEastAsia" w:hint="eastAsia"/>
          <w:sz w:val="24"/>
          <w:szCs w:val="24"/>
        </w:rPr>
        <w:t>饼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A7BDE">
        <w:rPr>
          <w:rFonts w:asciiTheme="minorEastAsia" w:hAnsiTheme="minorEastAsia" w:hint="eastAsia"/>
          <w:sz w:val="24"/>
          <w:szCs w:val="24"/>
        </w:rPr>
        <w:t>以及少数民族的办歌</w:t>
      </w:r>
      <w:proofErr w:type="gramStart"/>
      <w:r w:rsidRPr="00BA7BDE">
        <w:rPr>
          <w:rFonts w:asciiTheme="minorEastAsia" w:hAnsiTheme="minorEastAsia" w:hint="eastAsia"/>
          <w:sz w:val="24"/>
          <w:szCs w:val="24"/>
        </w:rPr>
        <w:t>墟</w:t>
      </w:r>
      <w:proofErr w:type="gramEnd"/>
      <w:r w:rsidRPr="00BA7BDE">
        <w:rPr>
          <w:rFonts w:asciiTheme="minorEastAsia" w:hAnsiTheme="minorEastAsia" w:hint="eastAsia"/>
          <w:sz w:val="24"/>
          <w:szCs w:val="24"/>
        </w:rPr>
        <w:t xml:space="preserve">  追月  </w:t>
      </w:r>
      <w:proofErr w:type="gramStart"/>
      <w:r w:rsidRPr="00BA7BDE">
        <w:rPr>
          <w:rFonts w:asciiTheme="minorEastAsia" w:hAnsiTheme="minorEastAsia" w:hint="eastAsia"/>
          <w:sz w:val="24"/>
          <w:szCs w:val="24"/>
        </w:rPr>
        <w:t>寻月  偷月  闹月</w:t>
      </w:r>
      <w:proofErr w:type="gramEnd"/>
      <w:r w:rsidRPr="00BA7BDE">
        <w:rPr>
          <w:rFonts w:asciiTheme="minorEastAsia" w:hAnsiTheme="minorEastAsia" w:hint="eastAsia"/>
          <w:sz w:val="24"/>
          <w:szCs w:val="24"/>
        </w:rPr>
        <w:t xml:space="preserve">  跳月 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6、没读这本书之前，很多我也是听都没听过。同学们想了解吗？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留给同学自己在这本书中找答案。（激发学生想读的欲望）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lastRenderedPageBreak/>
        <w:t>7</w:t>
      </w:r>
      <w:r w:rsidRPr="00BA7BDE">
        <w:rPr>
          <w:rFonts w:asciiTheme="minorEastAsia" w:hAnsiTheme="minorEastAsia" w:hint="eastAsia"/>
          <w:sz w:val="24"/>
          <w:szCs w:val="24"/>
        </w:rPr>
        <w:t>、中秋过完了紧接着的就是--（重阳节）你们对重阳节有什么了解？（学生自由讲）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</w:t>
      </w:r>
      <w:r w:rsidRPr="00BA7BDE">
        <w:rPr>
          <w:rFonts w:asciiTheme="minorEastAsia" w:hAnsiTheme="minorEastAsia" w:hint="eastAsia"/>
          <w:sz w:val="24"/>
          <w:szCs w:val="24"/>
        </w:rPr>
        <w:t>课件出示儿歌：九月里，九月九，爬山登高饮菊酒，戴上茱萸避邪恶，吃了花糕多长寿。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（教师</w:t>
      </w:r>
      <w:proofErr w:type="gramStart"/>
      <w:r w:rsidRPr="00BA7BDE">
        <w:rPr>
          <w:rFonts w:asciiTheme="minorEastAsia" w:hAnsiTheme="minorEastAsia" w:hint="eastAsia"/>
          <w:sz w:val="24"/>
          <w:szCs w:val="24"/>
        </w:rPr>
        <w:t>范</w:t>
      </w:r>
      <w:proofErr w:type="gramEnd"/>
      <w:r w:rsidRPr="00BA7BDE">
        <w:rPr>
          <w:rFonts w:asciiTheme="minorEastAsia" w:hAnsiTheme="minorEastAsia" w:hint="eastAsia"/>
          <w:sz w:val="24"/>
          <w:szCs w:val="24"/>
        </w:rPr>
        <w:t>读，同学们自己读一读）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从儿歌里我们就能感受到重阳节的一些习俗。（学生自由讲  登高、饮酒、插茱萸、吃重阳糕）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9</w:t>
      </w:r>
      <w:r w:rsidRPr="00BA7BDE">
        <w:rPr>
          <w:rFonts w:asciiTheme="minorEastAsia" w:hAnsiTheme="minorEastAsia" w:hint="eastAsia"/>
          <w:sz w:val="24"/>
          <w:szCs w:val="24"/>
        </w:rPr>
        <w:t>、那同学知道为什么要过重阳节吗？阅读资料《桓景避邪说》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请同学用比较简洁的语言说一说由来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10</w:t>
      </w:r>
      <w:r w:rsidRPr="00BA7BDE">
        <w:rPr>
          <w:rFonts w:asciiTheme="minorEastAsia" w:hAnsiTheme="minorEastAsia" w:hint="eastAsia"/>
          <w:sz w:val="24"/>
          <w:szCs w:val="24"/>
        </w:rPr>
        <w:t>、过去人们过重阳节是为了祛灾避邪，现在重阳节已经发展成为老人节了，希望人们能够尊敬老人。同学们，今年的重阳节，你是怎么做的呢？（学生自由讲）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11</w:t>
      </w:r>
      <w:r w:rsidRPr="00BA7BDE">
        <w:rPr>
          <w:rFonts w:asciiTheme="minorEastAsia" w:hAnsiTheme="minorEastAsia" w:hint="eastAsia"/>
          <w:sz w:val="24"/>
          <w:szCs w:val="24"/>
        </w:rPr>
        <w:t>、是啊！作为一个炎黄子孙，我们是应该去了解、继承、发扬我们优秀的传统文化。刚刚你们阅读的资料就是从这本书中截取的。其实还有很多的传统节日，包括它们的由来、习俗、趣闻这本书都做了详细的介绍，这是一本很值得大家去阅读的一本书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四、总结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最后老师想送给大家一段话：（课件出示）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阅读，终生的承诺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世界上最动人的皱眉是在读书时那苦思的刹那；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世界上最自然的一刻是在读书时那会心的微笑。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自己再累也要读书；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工作再忙也要谈书；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收入再少也要买书；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住处再挤也要藏书；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交情再浅也要送书。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最庸俗的人是不读书的人；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最吝啬的人是不买书的人；</w:t>
      </w:r>
    </w:p>
    <w:p w:rsidR="00BA7BDE" w:rsidRPr="00BA7BDE" w:rsidRDefault="00BA7BDE" w:rsidP="00BA7BD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最可怜的人是与书无缘的人。</w:t>
      </w:r>
    </w:p>
    <w:p w:rsidR="00264F55" w:rsidRPr="00BA7BDE" w:rsidRDefault="00BA7BDE" w:rsidP="00BA7BD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A7BDE">
        <w:rPr>
          <w:rFonts w:asciiTheme="minorEastAsia" w:hAnsiTheme="minorEastAsia" w:hint="eastAsia"/>
          <w:sz w:val="24"/>
          <w:szCs w:val="24"/>
        </w:rPr>
        <w:t>同学们，让我们与书为伴，让阅读成为我们终生的承诺！</w:t>
      </w:r>
    </w:p>
    <w:sectPr w:rsidR="00264F55" w:rsidRPr="00BA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2A"/>
    <w:rsid w:val="001D1A66"/>
    <w:rsid w:val="00264F55"/>
    <w:rsid w:val="00462489"/>
    <w:rsid w:val="004D6F2A"/>
    <w:rsid w:val="007F7A13"/>
    <w:rsid w:val="009F70D2"/>
    <w:rsid w:val="00BA7BDE"/>
    <w:rsid w:val="00BE1637"/>
    <w:rsid w:val="00F8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54F7F-6D8D-4458-BFD5-D54C3DEB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A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6734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3C3C3"/>
                            <w:left w:val="single" w:sz="6" w:space="0" w:color="C3C3C3"/>
                            <w:bottom w:val="single" w:sz="6" w:space="0" w:color="C3C3C3"/>
                            <w:right w:val="single" w:sz="6" w:space="0" w:color="C3C3C3"/>
                          </w:divBdr>
                        </w:div>
                      </w:divsChild>
                    </w:div>
                  </w:divsChild>
                </w:div>
                <w:div w:id="1007516824">
                  <w:marLeft w:val="0"/>
                  <w:marRight w:val="2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218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5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7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902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011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3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3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8647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62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6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4659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68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5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877056">
                                          <w:marLeft w:val="-24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946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1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4055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05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4170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0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9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719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197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12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7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67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1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2019-09-29T01:03:00Z</dcterms:created>
  <dcterms:modified xsi:type="dcterms:W3CDTF">2019-09-29T01:03:00Z</dcterms:modified>
</cp:coreProperties>
</file>