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03639" w:rsidRDefault="00745900" w:rsidP="00903639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903639">
        <w:rPr>
          <w:rFonts w:ascii="黑体" w:eastAsia="黑体" w:hAnsi="黑体" w:hint="eastAsia"/>
          <w:sz w:val="44"/>
          <w:szCs w:val="44"/>
        </w:rPr>
        <w:t>《教育：谈何容易》读后感</w:t>
      </w:r>
    </w:p>
    <w:p w:rsidR="00745900" w:rsidRPr="00903639" w:rsidRDefault="00903639" w:rsidP="00903639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武进区</w:t>
      </w:r>
      <w:r w:rsidR="00745900" w:rsidRPr="00903639">
        <w:rPr>
          <w:rFonts w:asciiTheme="minorEastAsia" w:eastAsiaTheme="minorEastAsia" w:hAnsiTheme="minorEastAsia" w:hint="eastAsia"/>
          <w:sz w:val="28"/>
          <w:szCs w:val="28"/>
        </w:rPr>
        <w:t>礼河实验学校 俞红亚</w:t>
      </w:r>
    </w:p>
    <w:p w:rsidR="00745900" w:rsidRPr="00903639" w:rsidRDefault="00745900" w:rsidP="00740B9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03639">
        <w:rPr>
          <w:rFonts w:asciiTheme="minorEastAsia" w:eastAsiaTheme="minorEastAsia" w:hAnsiTheme="minorEastAsia" w:hint="eastAsia"/>
          <w:sz w:val="24"/>
          <w:szCs w:val="24"/>
        </w:rPr>
        <w:t>《教育：谈何容易》这本书是江苏名师王开东老师的经典教育随笔集。通过他对教育现象的分析、对教育人物的评价和对教育案例的剖析思考，我们可以感受到他的博学与审问、慎思与明辨、笃信与践行、睿智与纯真，看到他作为一个教育人对理想教育的不懈追求。</w:t>
      </w:r>
    </w:p>
    <w:p w:rsidR="00317411" w:rsidRPr="00903639" w:rsidRDefault="006D7E58" w:rsidP="00740B9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903639">
        <w:rPr>
          <w:rFonts w:asciiTheme="minorEastAsia" w:eastAsiaTheme="minorEastAsia" w:hAnsiTheme="minorEastAsia" w:hint="eastAsia"/>
          <w:sz w:val="24"/>
          <w:szCs w:val="24"/>
        </w:rPr>
        <w:t>在《教育，要相信种子和岁月》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903639">
        <w:rPr>
          <w:rFonts w:asciiTheme="minorEastAsia" w:eastAsiaTheme="minorEastAsia" w:hAnsiTheme="minorEastAsia" w:hint="eastAsia"/>
          <w:sz w:val="24"/>
          <w:szCs w:val="24"/>
        </w:rPr>
        <w:t>中写到：好的教育应该是朴实无华的，</w:t>
      </w:r>
      <w:r w:rsidR="00103C9F" w:rsidRPr="00903639">
        <w:rPr>
          <w:rFonts w:asciiTheme="minorEastAsia" w:eastAsiaTheme="minorEastAsia" w:hAnsiTheme="minorEastAsia" w:hint="eastAsia"/>
          <w:sz w:val="24"/>
          <w:szCs w:val="24"/>
        </w:rPr>
        <w:t>要回到教育最基本的立场。教育，是急不得的。急功近利</w:t>
      </w:r>
      <w:r w:rsidRPr="00903639">
        <w:rPr>
          <w:rFonts w:asciiTheme="minorEastAsia" w:eastAsiaTheme="minorEastAsia" w:hAnsiTheme="minorEastAsia" w:hint="eastAsia"/>
          <w:sz w:val="24"/>
          <w:szCs w:val="24"/>
        </w:rPr>
        <w:t>，急躁冒进、揠苗助长都是不当的。教育，需要平静和平和，需要细致和细腻，需要耐心和耐性，</w:t>
      </w:r>
      <w:r w:rsidR="00103C9F" w:rsidRPr="00903639">
        <w:rPr>
          <w:rFonts w:asciiTheme="minorEastAsia" w:eastAsiaTheme="minorEastAsia" w:hAnsiTheme="minorEastAsia" w:hint="eastAsia"/>
          <w:sz w:val="24"/>
          <w:szCs w:val="24"/>
        </w:rPr>
        <w:t>在对待孩子的态度上，我们需要有足够的期待，足够的耐心，足够的心理</w:t>
      </w:r>
      <w:r w:rsidRPr="00903639">
        <w:rPr>
          <w:rFonts w:asciiTheme="minorEastAsia" w:eastAsiaTheme="minorEastAsia" w:hAnsiTheme="minorEastAsia" w:hint="eastAsia"/>
          <w:sz w:val="24"/>
          <w:szCs w:val="24"/>
        </w:rPr>
        <w:t>等待。教育，要相信种子和岁月，这是教育的唯一出路。</w:t>
      </w:r>
      <w:r w:rsidR="00B92B61" w:rsidRPr="00903639">
        <w:rPr>
          <w:rFonts w:asciiTheme="minorEastAsia" w:eastAsiaTheme="minorEastAsia" w:hAnsiTheme="minorEastAsia" w:hint="eastAsia"/>
          <w:sz w:val="24"/>
          <w:szCs w:val="24"/>
        </w:rPr>
        <w:t>当下的现状是，教师每天忙忙碌碌，备课、批卷、出题、辅导，</w:t>
      </w:r>
      <w:r w:rsidR="00A92229" w:rsidRPr="00903639">
        <w:rPr>
          <w:rFonts w:asciiTheme="minorEastAsia" w:eastAsiaTheme="minorEastAsia" w:hAnsiTheme="minorEastAsia" w:hint="eastAsia"/>
          <w:sz w:val="24"/>
          <w:szCs w:val="24"/>
        </w:rPr>
        <w:t>课堂上声嘶力竭，</w:t>
      </w:r>
      <w:r w:rsidR="00B92B61" w:rsidRPr="00903639">
        <w:rPr>
          <w:rFonts w:asciiTheme="minorEastAsia" w:eastAsiaTheme="minorEastAsia" w:hAnsiTheme="minorEastAsia" w:hint="eastAsia"/>
          <w:sz w:val="24"/>
          <w:szCs w:val="24"/>
        </w:rPr>
        <w:t>恨不得每节课“高大全快”，一讲全懂，考试全会</w:t>
      </w:r>
      <w:r w:rsidR="003A6F11" w:rsidRPr="00903639">
        <w:rPr>
          <w:rFonts w:asciiTheme="minorEastAsia" w:eastAsiaTheme="minorEastAsia" w:hAnsiTheme="minorEastAsia" w:hint="eastAsia"/>
          <w:sz w:val="24"/>
          <w:szCs w:val="24"/>
        </w:rPr>
        <w:t>，而结果往往令人一声叹息，于是</w:t>
      </w:r>
      <w:r w:rsidR="00A92229" w:rsidRPr="00903639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3A6F11" w:rsidRPr="00903639">
        <w:rPr>
          <w:rFonts w:asciiTheme="minorEastAsia" w:eastAsiaTheme="minorEastAsia" w:hAnsiTheme="minorEastAsia" w:hint="eastAsia"/>
          <w:sz w:val="24"/>
          <w:szCs w:val="24"/>
        </w:rPr>
        <w:t>恨铁不成钢</w:t>
      </w:r>
      <w:r w:rsidR="00A92229" w:rsidRPr="00903639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考试的排名，每一次的质量分析,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中考压力，像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大石一样压在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我们的心头，我们总是微笑着说淡化排名，可是社会上却又特别重视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学生的成绩，所以每次看到学生的时候我们总是习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惯忽略他们的纯真、可爱，他们叛逆之后隐藏的无助与孤单。为什么有时候看到这些学生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会觉得厌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烦呢？我们有点无奈地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把学生成绩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好坏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作为工作中是否有成就感的标尺，所以我们给自己定下了宏伟的目标，然后把压力转嫁给我们的学生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恨不得只用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几天就把他们教得聪明非凡。我们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不要忘记了教育是直面人的生命，通过人的</w:t>
      </w:r>
      <w:r w:rsidR="00317411" w:rsidRPr="00903639">
        <w:rPr>
          <w:rFonts w:asciiTheme="minorEastAsia" w:eastAsiaTheme="minorEastAsia" w:hAnsiTheme="minorEastAsia" w:hint="eastAsia"/>
          <w:sz w:val="24"/>
          <w:szCs w:val="24"/>
        </w:rPr>
        <w:t>生命，为了人的生命质量的提高而进行的社会活动，是</w:t>
      </w:r>
      <w:r w:rsidR="00703B35" w:rsidRPr="00903639">
        <w:rPr>
          <w:rFonts w:asciiTheme="minorEastAsia" w:eastAsiaTheme="minorEastAsia" w:hAnsiTheme="minorEastAsia" w:hint="eastAsia"/>
          <w:sz w:val="24"/>
          <w:szCs w:val="24"/>
        </w:rPr>
        <w:t>最能体现生命关怀的一项事业。</w:t>
      </w:r>
      <w:r w:rsidR="00924950" w:rsidRPr="00903639">
        <w:rPr>
          <w:rFonts w:asciiTheme="minorEastAsia" w:eastAsiaTheme="minorEastAsia" w:hAnsiTheme="minorEastAsia" w:hint="eastAsia"/>
          <w:sz w:val="24"/>
          <w:szCs w:val="24"/>
        </w:rPr>
        <w:t>一味追求升学率的</w:t>
      </w:r>
      <w:r w:rsidR="00A92229" w:rsidRPr="00903639">
        <w:rPr>
          <w:rFonts w:asciiTheme="minorEastAsia" w:eastAsiaTheme="minorEastAsia" w:hAnsiTheme="minorEastAsia" w:hint="eastAsia"/>
          <w:sz w:val="24"/>
          <w:szCs w:val="24"/>
        </w:rPr>
        <w:t>功利的教学并没</w:t>
      </w:r>
      <w:r w:rsidR="00924950" w:rsidRPr="00903639">
        <w:rPr>
          <w:rFonts w:asciiTheme="minorEastAsia" w:eastAsiaTheme="minorEastAsia" w:hAnsiTheme="minorEastAsia" w:hint="eastAsia"/>
          <w:sz w:val="24"/>
          <w:szCs w:val="24"/>
        </w:rPr>
        <w:t>有关注人</w:t>
      </w:r>
      <w:r w:rsidR="00A92229" w:rsidRPr="00903639">
        <w:rPr>
          <w:rFonts w:asciiTheme="minorEastAsia" w:eastAsiaTheme="minorEastAsia" w:hAnsiTheme="minorEastAsia" w:hint="eastAsia"/>
          <w:sz w:val="24"/>
          <w:szCs w:val="24"/>
        </w:rPr>
        <w:t>长远的成长，没有关注人精神的发育和丰富，没有关注到终极价值的取向，过去和将来都被抽空了，</w:t>
      </w:r>
      <w:r w:rsidR="00924950" w:rsidRPr="00903639">
        <w:rPr>
          <w:rFonts w:asciiTheme="minorEastAsia" w:eastAsiaTheme="minorEastAsia" w:hAnsiTheme="minorEastAsia" w:hint="eastAsia"/>
          <w:sz w:val="24"/>
          <w:szCs w:val="24"/>
        </w:rPr>
        <w:t>题海漫游，学生没有宽裕的自由的时间去沉思和体验，心智不能自由发展。有一位学习成绩名列前茅，很有希望考上四星高中的孩子，却退学了，</w:t>
      </w:r>
      <w:r w:rsidR="00D43728" w:rsidRPr="00903639">
        <w:rPr>
          <w:rFonts w:asciiTheme="minorEastAsia" w:eastAsiaTheme="minorEastAsia" w:hAnsiTheme="minorEastAsia" w:hint="eastAsia"/>
          <w:sz w:val="24"/>
          <w:szCs w:val="24"/>
        </w:rPr>
        <w:t>他说，宁可种田，也不要学习，让家长和老师百思不得其解，还有更令人痛心的是所谓优秀学生的自杀。作为教育者，我们没有责任吗？我们往往以爱的名义剥夺了他们各种选择的权利，没有培养起健全的人格和正确的三观。</w:t>
      </w:r>
    </w:p>
    <w:p w:rsidR="00E34852" w:rsidRPr="00903639" w:rsidRDefault="00D43728" w:rsidP="00740B9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903639">
        <w:rPr>
          <w:rFonts w:asciiTheme="minorEastAsia" w:eastAsiaTheme="minorEastAsia" w:hAnsiTheme="minorEastAsia" w:hint="eastAsia"/>
          <w:sz w:val="24"/>
          <w:szCs w:val="24"/>
        </w:rPr>
        <w:lastRenderedPageBreak/>
        <w:t>王开东老师心中理想的教育是：</w:t>
      </w:r>
      <w:r w:rsidR="0023342A" w:rsidRPr="00903639">
        <w:rPr>
          <w:rFonts w:asciiTheme="minorEastAsia" w:eastAsiaTheme="minorEastAsia" w:hAnsiTheme="minorEastAsia" w:hint="eastAsia"/>
          <w:sz w:val="24"/>
          <w:szCs w:val="24"/>
        </w:rPr>
        <w:t>让孩子们眼界开阔，精神舒展，灵魂自由。真正的“爱的教育”，不是说教，不是强制，不是怜悯，不是讽刺，它是一种最纯真的感情，教育应该播撒真善美的种子，应该身体力行地帮助孩子打开一扇扇窗口，让他们懂得尊重、宽容、感恩、责任、合作、谦虚、勇气、乐观﹍﹍让他们在漫长的人生旅途中保持这纯真、快乐与勇气，并独立地给自己的人生赋予意义。</w:t>
      </w:r>
    </w:p>
    <w:p w:rsidR="00703B35" w:rsidRPr="00903639" w:rsidRDefault="00317411" w:rsidP="00740B9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903639">
        <w:rPr>
          <w:rFonts w:asciiTheme="minorEastAsia" w:eastAsiaTheme="minorEastAsia" w:hAnsiTheme="minorEastAsia" w:hint="eastAsia"/>
          <w:sz w:val="24"/>
          <w:szCs w:val="24"/>
        </w:rPr>
        <w:t>在自序《谁若能点燃闪电》中，诚实而坦率的玛丽老师用最朴素的言语阐述了老师可以做什么，能做到什么，令一位公司首席执行官瞠目结舌。学习玛丽老师吧，不再抱怨，不再彷徨，从有限的自我做起，树立教师的职业尊严，</w:t>
      </w:r>
      <w:r w:rsidR="00E34852" w:rsidRPr="00903639">
        <w:rPr>
          <w:rFonts w:asciiTheme="minorEastAsia" w:eastAsiaTheme="minorEastAsia" w:hAnsiTheme="minorEastAsia" w:hint="eastAsia"/>
          <w:sz w:val="24"/>
          <w:szCs w:val="24"/>
        </w:rPr>
        <w:t>用一颗真善美的心去唤醒、鼓舞、激励学生的生命</w:t>
      </w:r>
      <w:r w:rsidR="00293693" w:rsidRPr="00903639">
        <w:rPr>
          <w:rFonts w:asciiTheme="minorEastAsia" w:eastAsiaTheme="minorEastAsia" w:hAnsiTheme="minorEastAsia" w:hint="eastAsia"/>
          <w:sz w:val="24"/>
          <w:szCs w:val="24"/>
        </w:rPr>
        <w:t>激情。</w:t>
      </w:r>
    </w:p>
    <w:p w:rsidR="00745900" w:rsidRPr="00745900" w:rsidRDefault="00745900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745900" w:rsidRPr="007459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3C9F"/>
    <w:rsid w:val="0023342A"/>
    <w:rsid w:val="00293693"/>
    <w:rsid w:val="00317411"/>
    <w:rsid w:val="00323B43"/>
    <w:rsid w:val="003A6F11"/>
    <w:rsid w:val="003D37D8"/>
    <w:rsid w:val="003F4E55"/>
    <w:rsid w:val="00426133"/>
    <w:rsid w:val="004358AB"/>
    <w:rsid w:val="006C6027"/>
    <w:rsid w:val="006D7E58"/>
    <w:rsid w:val="00703B35"/>
    <w:rsid w:val="00740B9E"/>
    <w:rsid w:val="00745900"/>
    <w:rsid w:val="008B7726"/>
    <w:rsid w:val="008E671F"/>
    <w:rsid w:val="00903639"/>
    <w:rsid w:val="00924950"/>
    <w:rsid w:val="00A92229"/>
    <w:rsid w:val="00B92B61"/>
    <w:rsid w:val="00D31D50"/>
    <w:rsid w:val="00D43728"/>
    <w:rsid w:val="00E3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12</cp:revision>
  <dcterms:created xsi:type="dcterms:W3CDTF">2008-09-11T17:20:00Z</dcterms:created>
  <dcterms:modified xsi:type="dcterms:W3CDTF">2019-08-24T06:22:00Z</dcterms:modified>
</cp:coreProperties>
</file>