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>交通安全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2019.5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孙莉洁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孙莉洁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让小朋友们了解交通规则，从小养成遵守交通法规的好习惯。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老师讲解交通规则 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认识交通标志  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师：小朋友们现在我来考考大家。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你们在十字路口看到了什么标志？过马路时要看什么标志？ 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师：对，是红、黄、绿灯。 现在，我们来听听他们的讲话。 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一个小朋友戴红灯头饰上台表演； 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一个小朋友戴黄灯头饰上台表演； 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一个小朋友戴绿灯头饰上台表演；  </w:t>
            </w:r>
          </w:p>
          <w:p>
            <w:pPr>
              <w:pStyle w:val="9"/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师：小朋友们，你们听了红、黄、绿灯的话，懂得了什么？（指名回答） 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学儿歌《交通规则要记牢》 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小品《小小交通员》  </w:t>
            </w:r>
          </w:p>
          <w:p>
            <w:pPr>
              <w:pStyle w:val="9"/>
              <w:numPr>
                <w:ilvl w:val="0"/>
                <w:numId w:val="2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小交通员学着交通警察的样子站在“十字路口”管理交通，一位  大爷走在快车道上，小交通员上前说：“老大爷您走错了道，行人应走人行道。”老大爷：“什么人行道、行人道？”只要有道都能走。”小交通员说：“行人 要走人行道，这是交通规则啊！要是大家都乱走，那就会发生交通事故的。” 老大爷听了连连说：“对„„”便向人行道走去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(2)一位少先队员一边拍着小篮球，一边横穿马路。小交通员上前拦住了他， 教育他：“过马路要走人行横道，看到绿灯亮才能走，更不能在马路上玩球，这样是不安全的。”队员说了，不好意思地说：“我错了，今后再也不这样了。”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中队长：少先队员们，你们看了这两个小节目有什么想法？你打算今后怎样遵守交通规则？ （指名几个同学回答）  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师：小朋友们，今天的活动就要结束了，希望大家通过今天的活动，做到在马路上注意交通安全，听从交通警察叔叔的指挥，做遵守交通规则的好少年。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通过今天的活动，做到在马路上注意交通安全，听从交通警察叔叔的指挥，做遵守交通规则的好少年。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E3E3E"/>
                <w:lang w:val="en-US" w:eastAsia="zh-CN"/>
              </w:rPr>
              <w:t>良好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33F3"/>
    <w:multiLevelType w:val="singleLevel"/>
    <w:tmpl w:val="1FC233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FA1841"/>
    <w:multiLevelType w:val="singleLevel"/>
    <w:tmpl w:val="1FFA184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2D7A0395"/>
    <w:rsid w:val="7F87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1</TotalTime>
  <ScaleCrop>false</ScaleCrop>
  <LinksUpToDate>false</LinksUpToDate>
  <CharactersWithSpaces>707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沐子晴</cp:lastModifiedBy>
  <dcterms:modified xsi:type="dcterms:W3CDTF">2019-05-07T04:22:06Z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