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1E" w:rsidRDefault="00B70B1E" w:rsidP="00351796">
      <w:pPr>
        <w:jc w:val="center"/>
        <w:rPr>
          <w:rFonts w:ascii="微软雅黑" w:eastAsia="微软雅黑" w:hAnsi="微软雅黑" w:cs="Arial" w:hint="eastAsia"/>
          <w:b/>
          <w:color w:val="333333"/>
          <w:sz w:val="24"/>
          <w:szCs w:val="24"/>
          <w:shd w:val="clear" w:color="auto" w:fill="FFFFFF"/>
        </w:rPr>
      </w:pPr>
      <w:r w:rsidRPr="00952DCD">
        <w:rPr>
          <w:rFonts w:ascii="微软雅黑" w:eastAsia="微软雅黑" w:hAnsi="微软雅黑" w:cs="Arial" w:hint="eastAsia"/>
          <w:b/>
          <w:color w:val="333333"/>
          <w:sz w:val="24"/>
          <w:szCs w:val="24"/>
          <w:shd w:val="clear" w:color="auto" w:fill="FFFFFF"/>
        </w:rPr>
        <w:t>法律伴我成长</w:t>
      </w:r>
    </w:p>
    <w:p w:rsidR="000D4EF6" w:rsidRPr="00952DCD" w:rsidRDefault="000D4EF6" w:rsidP="00351796">
      <w:pPr>
        <w:jc w:val="center"/>
        <w:rPr>
          <w:rFonts w:ascii="微软雅黑" w:eastAsia="微软雅黑" w:hAnsi="微软雅黑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 w:val="24"/>
          <w:szCs w:val="24"/>
          <w:shd w:val="clear" w:color="auto" w:fill="FFFFFF"/>
        </w:rPr>
        <w:t xml:space="preserve"> </w:t>
      </w:r>
      <w:r w:rsidRPr="000D4EF6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    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                                       </w:t>
      </w:r>
      <w:r w:rsidRPr="000D4EF6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六（1）班       万霖俊</w:t>
      </w:r>
    </w:p>
    <w:p w:rsidR="00B70B1E" w:rsidRPr="00AB5392" w:rsidRDefault="00B70B1E">
      <w:pP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 </w:t>
      </w:r>
      <w:r w:rsidR="00351796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 </w:t>
      </w:r>
      <w:r w:rsid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从古至今,每个朝代为了稳固江山，都拥有自己神圣而又庄严</w:t>
      </w:r>
      <w:r w:rsidR="00ED2892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的法</w:t>
      </w: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律</w:t>
      </w:r>
      <w:r w:rsid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法规</w:t>
      </w: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，随着历史的变迁，</w:t>
      </w:r>
      <w:r w:rsidR="00ED2892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法律变得越来越完善</w:t>
      </w:r>
      <w:r w:rsid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和公正，</w:t>
      </w:r>
      <w:r w:rsidR="00CE72A6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文明之国更加繁荣昌盛。</w:t>
      </w:r>
      <w:r w:rsidR="00C223CE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然而，在我们生活中还是存在着一些法盲，</w:t>
      </w:r>
      <w:r w:rsidR="00CE72A6" w:rsidRPr="00D144E3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法律</w:t>
      </w:r>
      <w:r w:rsidR="00D144E3" w:rsidRPr="00D144E3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意识淡薄</w:t>
      </w:r>
      <w:r w:rsidR="00CE72A6" w:rsidRPr="00D144E3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，</w:t>
      </w:r>
      <w:r w:rsidR="00D144E3" w:rsidRPr="00D144E3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做出的行为</w:t>
      </w:r>
      <w:r w:rsidR="00C223CE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对他人对社会造成了一定的危害。</w:t>
      </w:r>
    </w:p>
    <w:p w:rsidR="00246396" w:rsidRPr="00AB5392" w:rsidRDefault="005E1EC1" w:rsidP="00D144E3">
      <w:pPr>
        <w:ind w:firstLineChars="200" w:firstLine="420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 w:rsidRPr="00AB5392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以往提到家庭暴力，受害的往往是老人、妇女</w:t>
      </w: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。</w:t>
      </w:r>
      <w:r w:rsidR="00C223CE" w:rsidRPr="00AB5392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而今，家庭暴力已殃及到未成年的孩子。在国人心中，“不打不成才”的传统家庭教育观念根深蒂固</w:t>
      </w:r>
      <w:r w:rsidR="005C2E0A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。</w:t>
      </w:r>
      <w:r w:rsidR="00B70B1E" w:rsidRPr="00AB5392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北京一家医院提供的消息说：一个5岁的女孩被父母逼着学弹钢琴，如不弹够父母规定的时间便被呵斥或打骂，她没有一点自我保护意识，任由父母打骂。她的父母还认为“</w:t>
      </w:r>
      <w:r w:rsidR="00D144E3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打是亲骂是爱</w:t>
      </w:r>
      <w:r w:rsidR="00B70B1E" w:rsidRPr="00AB5392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，不打不骂不成才</w:t>
      </w:r>
      <w:r w:rsidR="00D144E3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。”</w:t>
      </w:r>
      <w:r w:rsidR="00B70B1E" w:rsidRPr="00AB5392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一天，孩子弹钢琴时突然全身不停地抽动，破口大骂，眼鼻错位，被医生诊断为脑神经介质发生障碍的“抽动秽语综合症”，是由压力过大所致。从此，孩子一见钢琴就犯病，家长只好将钢琴卖掉。</w:t>
      </w:r>
    </w:p>
    <w:p w:rsidR="00C223CE" w:rsidRPr="00AB5392" w:rsidRDefault="00C223CE">
      <w:pP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</w:t>
      </w:r>
      <w:r w:rsidR="00351796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</w:t>
      </w: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</w:t>
      </w:r>
      <w:r w:rsidR="00D144E3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</w:t>
      </w: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像这样的事例在我们的生活中比比皆是，让人看了触目惊心。这时我们应该怎样用法律的武器来保护自己呢？</w:t>
      </w:r>
      <w:r w:rsidR="005C2E0A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其实在《未成年保护法》中明确规定：禁止对未成年人实施家庭暴力，禁止虐待、遗弃未成年人。也就是说，父母暴打孩子的行为</w:t>
      </w:r>
      <w:r w:rsidR="00076E4C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是</w:t>
      </w:r>
      <w:r w:rsidR="00D144E3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违</w:t>
      </w:r>
      <w:r w:rsidR="00076E4C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背国家法律的，严重的还需要受到法律的制裁</w:t>
      </w:r>
      <w:r w:rsidR="00D144E3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。其实父母的出发点都是好的，都希望孩子能够学到更多的知识，展翅高飞，</w:t>
      </w:r>
      <w:r w:rsidR="00076E4C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只是他们采取的这种</w:t>
      </w:r>
      <w:r w:rsidR="00DD5CDE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方</w:t>
      </w:r>
      <w:r w:rsidR="00076E4C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式不对</w:t>
      </w:r>
      <w:r w:rsidR="00D144E3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，</w:t>
      </w:r>
      <w:r w:rsidR="00076E4C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大人们应该与孩子多多沟通，了解彼此的内心。</w:t>
      </w:r>
    </w:p>
    <w:p w:rsidR="001A4514" w:rsidRPr="00AB5392" w:rsidRDefault="001A4514">
      <w:pP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 </w:t>
      </w:r>
      <w:r w:rsidR="00351796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</w:t>
      </w:r>
      <w:r w:rsidR="00DD5CDE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</w:t>
      </w: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随着科技不断地发展，青少年过早接触网络，经常沉迷于游戏，耽误了学习。</w:t>
      </w:r>
      <w:r w:rsidR="00196487" w:rsidRPr="00AB5392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广西贺州市某镇中学初中一年级学生李某，年仅十六岁，他迷恋网吧后，把父母给的零花钱，以及伙食费全都耗尽在网吧里。一天晚上，他独自在县城商业街散步时，发现前面有一个女青年单独行走，就产生了抢劫念头，即冲上前用手勒住女青年的脖子，将她拉进一条小巷内，即拿出小刀指着女青年说，不要喊，喊我就“一刀捅死你</w:t>
      </w:r>
      <w:r w:rsidR="00DD5CDE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。”</w:t>
      </w:r>
      <w:r w:rsidR="00196487" w:rsidRPr="00AB5392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李某便对女青年进行搜身，抢走了</w:t>
      </w:r>
      <w:r w:rsidR="00196487" w:rsidRPr="00AB5392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lastRenderedPageBreak/>
        <w:t>现金200元钱，后被法院以抢劫罪判处有期徒刑一年。</w:t>
      </w:r>
    </w:p>
    <w:p w:rsidR="00196487" w:rsidRDefault="00196487">
      <w:pP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</w:pP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 </w:t>
      </w:r>
      <w:r w:rsidR="00F462D7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正值学习阶段的我们</w:t>
      </w: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，</w:t>
      </w:r>
      <w:r w:rsidR="005E1EC1"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应该合理</w:t>
      </w:r>
      <w:r w:rsidR="00DD5CDE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利</w:t>
      </w:r>
      <w:r w:rsidR="00F462D7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用网络，让它成为我们生活的一部分，使我们的生活变得更加快捷方便，而不该沉迷于它，迷失自我，去</w:t>
      </w:r>
      <w:r w:rsidR="00F462D7" w:rsidRPr="00F462D7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违背法的准则，必自食其果</w:t>
      </w:r>
      <w:r w:rsidR="00F462D7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。</w:t>
      </w:r>
    </w:p>
    <w:p w:rsidR="00F462D7" w:rsidRPr="00AB5392" w:rsidRDefault="00F462D7">
      <w:pP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  </w:t>
      </w:r>
      <w:r w:rsidRPr="00481F8D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与法同行，相信，有法的保护我们不会受到伤害！与法同行，我们的</w:t>
      </w:r>
      <w:r w:rsidRPr="00481F8D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国家</w:t>
      </w:r>
      <w:r w:rsidRPr="00481F8D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才能快乐和平！</w:t>
      </w:r>
      <w:r w:rsidR="00481F8D" w:rsidRPr="00481F8D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与法同行，</w:t>
      </w:r>
      <w:r w:rsidR="00481F8D" w:rsidRPr="00481F8D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我们的</w:t>
      </w:r>
      <w:r w:rsidRPr="00481F8D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世界将变得更加文明、美好</w:t>
      </w:r>
      <w:r w:rsidR="00481F8D" w:rsidRPr="00481F8D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!</w:t>
      </w:r>
    </w:p>
    <w:p w:rsidR="005E1EC1" w:rsidRPr="00AB5392" w:rsidRDefault="005E1EC1">
      <w:pP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 w:rsidRPr="00AB5392"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 xml:space="preserve">   </w:t>
      </w:r>
    </w:p>
    <w:sectPr w:rsidR="005E1EC1" w:rsidRPr="00AB5392" w:rsidSect="0024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FF" w:rsidRDefault="00CD05FF" w:rsidP="00B70B1E">
      <w:r>
        <w:separator/>
      </w:r>
    </w:p>
  </w:endnote>
  <w:endnote w:type="continuationSeparator" w:id="1">
    <w:p w:rsidR="00CD05FF" w:rsidRDefault="00CD05FF" w:rsidP="00B7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FF" w:rsidRDefault="00CD05FF" w:rsidP="00B70B1E">
      <w:r>
        <w:separator/>
      </w:r>
    </w:p>
  </w:footnote>
  <w:footnote w:type="continuationSeparator" w:id="1">
    <w:p w:rsidR="00CD05FF" w:rsidRDefault="00CD05FF" w:rsidP="00B70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B1E"/>
    <w:rsid w:val="00076E4C"/>
    <w:rsid w:val="000D4EF6"/>
    <w:rsid w:val="00196487"/>
    <w:rsid w:val="001A4514"/>
    <w:rsid w:val="00246396"/>
    <w:rsid w:val="00333AA3"/>
    <w:rsid w:val="00351796"/>
    <w:rsid w:val="00481F8D"/>
    <w:rsid w:val="005C2E0A"/>
    <w:rsid w:val="005E1EC1"/>
    <w:rsid w:val="00952DCD"/>
    <w:rsid w:val="00AB5392"/>
    <w:rsid w:val="00B70B1E"/>
    <w:rsid w:val="00C11B6D"/>
    <w:rsid w:val="00C223CE"/>
    <w:rsid w:val="00CD05FF"/>
    <w:rsid w:val="00CE72A6"/>
    <w:rsid w:val="00D144E3"/>
    <w:rsid w:val="00DD5CDE"/>
    <w:rsid w:val="00ED2892"/>
    <w:rsid w:val="00F4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B1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70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2016-12-05T12:09:00Z</dcterms:created>
  <dcterms:modified xsi:type="dcterms:W3CDTF">2016-12-05T15:09:00Z</dcterms:modified>
</cp:coreProperties>
</file>