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3" w:rsidRDefault="00690CCB">
      <w:pPr>
        <w:pStyle w:val="a7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（2019年）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10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70"/>
        <w:gridCol w:w="3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5A0493">
        <w:trPr>
          <w:trHeight w:val="65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894030" w:rsidRPr="00A9516A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丁玉龙</w:t>
            </w:r>
            <w:r w:rsidR="006F61F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894030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刘明珠</w:t>
            </w:r>
            <w:r w:rsidR="00284C24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2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钱相如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85" w:type="dxa"/>
            <w:gridSpan w:val="16"/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894030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冯涛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5A0493">
        <w:trPr>
          <w:trHeight w:val="434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 w:rsidP="00284C24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3B756B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0</w:t>
            </w:r>
            <w:r w:rsidR="00284C24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4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.</w:t>
            </w:r>
            <w:r w:rsidR="00284C24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08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一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3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5A0493">
        <w:trPr>
          <w:trHeight w:val="2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情况记录</w:t>
            </w:r>
          </w:p>
        </w:tc>
      </w:tr>
      <w:tr w:rsidR="005A0493">
        <w:trPr>
          <w:trHeight w:val="80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（进校自觉下车、文明礼貌等）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C24" w:rsidRDefault="00894030" w:rsidP="00284C2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学生</w:t>
            </w:r>
            <w:r w:rsidR="007B7FAA">
              <w:rPr>
                <w:rFonts w:ascii="楷体" w:eastAsia="楷体" w:hAnsi="楷体" w:cs="宋体" w:hint="eastAsia"/>
                <w:kern w:val="0"/>
                <w:szCs w:val="21"/>
              </w:rPr>
              <w:t>能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主动与老师打招呼。</w:t>
            </w:r>
          </w:p>
          <w:p w:rsidR="005A0493" w:rsidRDefault="00284C24" w:rsidP="00284C2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大部分家长都能在引导下有序停车。</w:t>
            </w:r>
          </w:p>
        </w:tc>
      </w:tr>
      <w:tr w:rsidR="005A0493">
        <w:trPr>
          <w:trHeight w:val="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5A0493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80B4C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690CCB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690CCB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 w:rsidR="00690CCB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690CCB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690CCB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 w:rsidR="00690CCB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（黑板有要求、有学生管理、纪律好）（</w:t>
            </w:r>
            <w:r w:rsidR="00690CCB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 w:rsidR="00690CCB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填达标数1/2/3）</w:t>
            </w:r>
          </w:p>
          <w:p w:rsidR="005A0493" w:rsidRDefault="00680B4C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690CCB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690CCB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 w:rsidR="00690CCB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690CCB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690CCB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6：50班主任到位</w:t>
            </w:r>
            <w:r w:rsidR="00690CCB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5A0493" w:rsidRDefault="00690CC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107D55">
        <w:trPr>
          <w:trHeight w:val="28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07D55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</w:tr>
      <w:tr w:rsidR="00894030" w:rsidTr="00107D55">
        <w:trPr>
          <w:trHeight w:val="29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07D55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 w:rsidTr="00107D55">
        <w:trPr>
          <w:trHeight w:val="1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07D55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>
        <w:trPr>
          <w:trHeight w:val="21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680B4C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89403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89403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 w:rsidR="0089403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89403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89403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A、良B、中C ）</w:t>
            </w:r>
          </w:p>
          <w:p w:rsidR="00894030" w:rsidRDefault="00680B4C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89403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89403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 w:rsidR="00894030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89403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894030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trHeight w:val="31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 w:rsidTr="006F61F3">
        <w:trPr>
          <w:trHeight w:val="28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 w:rsidTr="006F61F3">
        <w:trPr>
          <w:trHeight w:val="287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>
        <w:trPr>
          <w:trHeight w:val="21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做操状态及整体情况</w:t>
            </w:r>
          </w:p>
          <w:p w:rsidR="00894030" w:rsidRDefault="00894030">
            <w:pPr>
              <w:widowControl/>
              <w:spacing w:line="240" w:lineRule="exact"/>
              <w:ind w:right="9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trHeight w:val="17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 w:rsidTr="006F61F3">
        <w:trPr>
          <w:trHeight w:val="12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 w:rsidTr="006F61F3">
        <w:trPr>
          <w:trHeight w:val="238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>
        <w:trPr>
          <w:trHeight w:val="16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trHeight w:val="162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 w:rsidTr="006F61F3">
        <w:trPr>
          <w:trHeight w:val="20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284C24" w:rsidTr="006F61F3">
        <w:trPr>
          <w:trHeight w:val="195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C24" w:rsidRDefault="00284C2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C24" w:rsidRDefault="00284C24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C24" w:rsidRDefault="00284C24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C24" w:rsidRDefault="00284C2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1F73CB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24" w:rsidRPr="006F61F3" w:rsidRDefault="00284C24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61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cantSplit/>
          <w:trHeight w:val="25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 w:rsidTr="006F61F3">
        <w:trPr>
          <w:cantSplit/>
          <w:trHeight w:val="26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 w:rsidTr="006F61F3">
        <w:trPr>
          <w:cantSplit/>
          <w:trHeight w:val="23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71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全体随机</w:t>
            </w:r>
          </w:p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正常</w:t>
            </w:r>
          </w:p>
        </w:tc>
      </w:tr>
      <w:tr w:rsidR="00894030">
        <w:trPr>
          <w:cantSplit/>
          <w:trHeight w:val="24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>
        <w:trPr>
          <w:cantSplit/>
          <w:trHeight w:val="28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>
        <w:trPr>
          <w:cantSplit/>
          <w:trHeight w:val="15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21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D52131">
        <w:trPr>
          <w:cantSplit/>
          <w:trHeight w:val="54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17:30</w:t>
            </w:r>
          </w:p>
          <w:p w:rsidR="00D52131" w:rsidRDefault="00D52131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 w:rsidP="00FA5C0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D52131">
        <w:trPr>
          <w:trHeight w:val="5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D52131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D52131">
        <w:trPr>
          <w:trHeight w:val="5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D52131">
        <w:trPr>
          <w:trHeight w:val="113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131" w:rsidRDefault="00D52131" w:rsidP="00E11EA5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E11EA5">
              <w:rPr>
                <w:rFonts w:ascii="楷体" w:eastAsia="楷体" w:hAnsi="楷体" w:cs="宋体"/>
                <w:kern w:val="0"/>
                <w:szCs w:val="21"/>
              </w:rPr>
              <w:t>早晨6:45之后各班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均</w:t>
            </w:r>
            <w:r w:rsidRPr="00E11EA5">
              <w:rPr>
                <w:rFonts w:ascii="楷体" w:eastAsia="楷体" w:hAnsi="楷体" w:cs="宋体"/>
                <w:kern w:val="0"/>
                <w:szCs w:val="21"/>
              </w:rPr>
              <w:t>正常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。之前的管理需要加强</w:t>
            </w:r>
            <w:r w:rsidRPr="00E11EA5">
              <w:rPr>
                <w:rFonts w:ascii="楷体" w:eastAsia="楷体" w:hAnsi="楷体" w:cs="宋体"/>
                <w:kern w:val="0"/>
                <w:szCs w:val="21"/>
              </w:rPr>
              <w:t>。</w:t>
            </w:r>
          </w:p>
          <w:p w:rsidR="00D52131" w:rsidRDefault="00D52131" w:rsidP="00E11EA5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主题墙上材料需要用钉加固</w:t>
            </w: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:rsidR="00D52131" w:rsidRPr="00284C24" w:rsidRDefault="00D52131" w:rsidP="005047AD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中午有的班级睡觉太晚，建议各班到点睡觉。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部分班级需要加大对午休课的自管和督查。</w:t>
            </w:r>
          </w:p>
        </w:tc>
      </w:tr>
    </w:tbl>
    <w:p w:rsidR="005A0493" w:rsidRDefault="00690CCB">
      <w:pPr>
        <w:widowControl/>
        <w:spacing w:line="24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 </w:t>
      </w:r>
      <w:r>
        <w:rPr>
          <w:rFonts w:ascii="宋体" w:eastAsia="宋体" w:hAnsi="宋体" w:cs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 w:rsidR="005A0493" w:rsidSect="00A20C8C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37F"/>
    <w:multiLevelType w:val="hybridMultilevel"/>
    <w:tmpl w:val="715AFE8C"/>
    <w:lvl w:ilvl="0" w:tplc="51549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5957BC"/>
    <w:multiLevelType w:val="hybridMultilevel"/>
    <w:tmpl w:val="E3F029E2"/>
    <w:lvl w:ilvl="0" w:tplc="3DF653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07D55"/>
    <w:rsid w:val="001210A3"/>
    <w:rsid w:val="00122ADE"/>
    <w:rsid w:val="00123F04"/>
    <w:rsid w:val="0018230C"/>
    <w:rsid w:val="001A2B85"/>
    <w:rsid w:val="001A7C1F"/>
    <w:rsid w:val="001E1E6F"/>
    <w:rsid w:val="001F3858"/>
    <w:rsid w:val="00212AC0"/>
    <w:rsid w:val="00226BFC"/>
    <w:rsid w:val="002670EB"/>
    <w:rsid w:val="00284C24"/>
    <w:rsid w:val="002A4033"/>
    <w:rsid w:val="002A644A"/>
    <w:rsid w:val="002D6699"/>
    <w:rsid w:val="00306ACD"/>
    <w:rsid w:val="00306B4E"/>
    <w:rsid w:val="00322C5C"/>
    <w:rsid w:val="00326A56"/>
    <w:rsid w:val="00331B90"/>
    <w:rsid w:val="003A5A83"/>
    <w:rsid w:val="003B756B"/>
    <w:rsid w:val="003C3DC9"/>
    <w:rsid w:val="003C774E"/>
    <w:rsid w:val="003D654F"/>
    <w:rsid w:val="003E02D1"/>
    <w:rsid w:val="00406A2C"/>
    <w:rsid w:val="004120C3"/>
    <w:rsid w:val="0041726C"/>
    <w:rsid w:val="00435892"/>
    <w:rsid w:val="0044475E"/>
    <w:rsid w:val="00460973"/>
    <w:rsid w:val="00463150"/>
    <w:rsid w:val="004B16FF"/>
    <w:rsid w:val="004B2447"/>
    <w:rsid w:val="004B4EBC"/>
    <w:rsid w:val="004C070A"/>
    <w:rsid w:val="004C79F6"/>
    <w:rsid w:val="004D21D2"/>
    <w:rsid w:val="004E21A3"/>
    <w:rsid w:val="00501DDC"/>
    <w:rsid w:val="005047AD"/>
    <w:rsid w:val="00545200"/>
    <w:rsid w:val="00552B53"/>
    <w:rsid w:val="005560A4"/>
    <w:rsid w:val="00560744"/>
    <w:rsid w:val="0058116B"/>
    <w:rsid w:val="00584C15"/>
    <w:rsid w:val="005A0493"/>
    <w:rsid w:val="005E1007"/>
    <w:rsid w:val="005E47D8"/>
    <w:rsid w:val="005F0BD8"/>
    <w:rsid w:val="005F5415"/>
    <w:rsid w:val="00603792"/>
    <w:rsid w:val="00604573"/>
    <w:rsid w:val="00610B39"/>
    <w:rsid w:val="006410CC"/>
    <w:rsid w:val="00655454"/>
    <w:rsid w:val="00680B4C"/>
    <w:rsid w:val="00690CCB"/>
    <w:rsid w:val="006950CF"/>
    <w:rsid w:val="006951DA"/>
    <w:rsid w:val="006A0882"/>
    <w:rsid w:val="006A1F3C"/>
    <w:rsid w:val="006B6BCC"/>
    <w:rsid w:val="006D48B0"/>
    <w:rsid w:val="006E2B90"/>
    <w:rsid w:val="006F61F3"/>
    <w:rsid w:val="00743980"/>
    <w:rsid w:val="00744B10"/>
    <w:rsid w:val="00750E70"/>
    <w:rsid w:val="0075281B"/>
    <w:rsid w:val="00793642"/>
    <w:rsid w:val="00794B81"/>
    <w:rsid w:val="007A368E"/>
    <w:rsid w:val="007B7FAA"/>
    <w:rsid w:val="007D472D"/>
    <w:rsid w:val="00801CAB"/>
    <w:rsid w:val="00814BDC"/>
    <w:rsid w:val="00832C11"/>
    <w:rsid w:val="008650AD"/>
    <w:rsid w:val="00890BA7"/>
    <w:rsid w:val="00892376"/>
    <w:rsid w:val="00894030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20C8C"/>
    <w:rsid w:val="00A40315"/>
    <w:rsid w:val="00A42DA8"/>
    <w:rsid w:val="00A47F6A"/>
    <w:rsid w:val="00A9516A"/>
    <w:rsid w:val="00AA0377"/>
    <w:rsid w:val="00AD75A1"/>
    <w:rsid w:val="00AD77BB"/>
    <w:rsid w:val="00AF5684"/>
    <w:rsid w:val="00B517BA"/>
    <w:rsid w:val="00B65971"/>
    <w:rsid w:val="00B70BE8"/>
    <w:rsid w:val="00B837EF"/>
    <w:rsid w:val="00B97E5D"/>
    <w:rsid w:val="00BB38E8"/>
    <w:rsid w:val="00BC1A33"/>
    <w:rsid w:val="00C06776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2131"/>
    <w:rsid w:val="00D54D1E"/>
    <w:rsid w:val="00D66CFC"/>
    <w:rsid w:val="00D73003"/>
    <w:rsid w:val="00D941A1"/>
    <w:rsid w:val="00DB23C2"/>
    <w:rsid w:val="00DC2F25"/>
    <w:rsid w:val="00DF45E8"/>
    <w:rsid w:val="00E05C8D"/>
    <w:rsid w:val="00E11EA5"/>
    <w:rsid w:val="00E30EBF"/>
    <w:rsid w:val="00E40139"/>
    <w:rsid w:val="00E8119B"/>
    <w:rsid w:val="00E83A79"/>
    <w:rsid w:val="00E867B7"/>
    <w:rsid w:val="00EA5D40"/>
    <w:rsid w:val="00EB322A"/>
    <w:rsid w:val="00EC0FD6"/>
    <w:rsid w:val="00EC109E"/>
    <w:rsid w:val="00EE7F9E"/>
    <w:rsid w:val="00EF21BC"/>
    <w:rsid w:val="00F00401"/>
    <w:rsid w:val="00F251CD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3E846C9"/>
    <w:rsid w:val="194B2864"/>
    <w:rsid w:val="200D7484"/>
    <w:rsid w:val="295C45BA"/>
    <w:rsid w:val="29BB0FAA"/>
    <w:rsid w:val="2E812839"/>
    <w:rsid w:val="30F1771F"/>
    <w:rsid w:val="315A306E"/>
    <w:rsid w:val="37E45995"/>
    <w:rsid w:val="39A50D4D"/>
    <w:rsid w:val="3AA7383C"/>
    <w:rsid w:val="3EEC6998"/>
    <w:rsid w:val="42CC67E9"/>
    <w:rsid w:val="43BF22D9"/>
    <w:rsid w:val="471321A3"/>
    <w:rsid w:val="4B6D3FCA"/>
    <w:rsid w:val="4DA01FC9"/>
    <w:rsid w:val="4E853ACB"/>
    <w:rsid w:val="4EB277D9"/>
    <w:rsid w:val="55A16739"/>
    <w:rsid w:val="578F1024"/>
    <w:rsid w:val="59415F77"/>
    <w:rsid w:val="607B5915"/>
    <w:rsid w:val="66B030F8"/>
    <w:rsid w:val="682C7836"/>
    <w:rsid w:val="6BED3529"/>
    <w:rsid w:val="6E6914D8"/>
    <w:rsid w:val="751C5C1A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0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2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20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A20C8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sid w:val="00A20C8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A20C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0C8C"/>
    <w:rPr>
      <w:sz w:val="18"/>
      <w:szCs w:val="18"/>
    </w:rPr>
  </w:style>
  <w:style w:type="paragraph" w:styleId="a8">
    <w:name w:val="List Paragraph"/>
    <w:basedOn w:val="a"/>
    <w:uiPriority w:val="99"/>
    <w:qFormat/>
    <w:rsid w:val="00A20C8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20C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13486-4046-412C-AAA4-FD5827F8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>Lenovo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dyl</cp:lastModifiedBy>
  <cp:revision>7</cp:revision>
  <cp:lastPrinted>2019-02-16T01:35:00Z</cp:lastPrinted>
  <dcterms:created xsi:type="dcterms:W3CDTF">2019-04-08T10:21:00Z</dcterms:created>
  <dcterms:modified xsi:type="dcterms:W3CDTF">2019-04-08T11:38:00Z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