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圩小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三年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 xml:space="preserve">级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班第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周周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thick"/>
          <w:lang w:val="en-US" w:eastAsia="zh-CN"/>
        </w:rPr>
        <w:t xml:space="preserve"> 五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学生家庭作业记录表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　</w:t>
      </w:r>
      <w:bookmarkStart w:id="0" w:name="_GoBack"/>
      <w:bookmarkEnd w:id="0"/>
    </w:p>
    <w:p>
      <w:pPr>
        <w:ind w:firstLine="2520" w:firstLineChars="900"/>
        <w:jc w:val="center"/>
        <w:rPr>
          <w:rFonts w:hint="eastAsia" w:ascii="宋体" w:hAnsi="宋体" w:eastAsia="宋体" w:cs="宋体"/>
          <w:sz w:val="24"/>
          <w:szCs w:val="24"/>
          <w:u w:val="thick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审核人（年级组长）</w:t>
      </w:r>
      <w:r>
        <w:rPr>
          <w:rFonts w:hint="eastAsia" w:ascii="宋体" w:hAnsi="宋体" w:eastAsia="宋体" w:cs="宋体"/>
          <w:sz w:val="28"/>
          <w:szCs w:val="28"/>
          <w:u w:val="thick"/>
          <w:lang w:val="en-US" w:eastAsia="zh-CN"/>
        </w:rPr>
        <w:t xml:space="preserve">    焦芸      </w:t>
      </w:r>
    </w:p>
    <w:tbl>
      <w:tblPr>
        <w:tblStyle w:val="3"/>
        <w:tblpPr w:leftFromText="180" w:rightFromText="180" w:vertAnchor="text" w:horzAnchor="page" w:tblpX="1417" w:tblpY="224"/>
        <w:tblOverlap w:val="never"/>
        <w:tblW w:w="95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6750"/>
        <w:gridCol w:w="795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675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　 作业类型与内容（各科写在一起）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2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35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1班</w:t>
            </w:r>
          </w:p>
        </w:tc>
        <w:tc>
          <w:tcPr>
            <w:tcW w:w="6750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基础类：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语：1、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补充习题第4课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2、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预习第五课，自默练习一成语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数：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1.大练p9  2.口p13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英：U2书后词3+1</w:t>
            </w:r>
          </w:p>
        </w:tc>
        <w:tc>
          <w:tcPr>
            <w:tcW w:w="795" w:type="dxa"/>
            <w:vMerge w:val="restart"/>
          </w:tcPr>
          <w:p>
            <w:pP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215" w:type="dxa"/>
            <w:vMerge w:val="restar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钱彬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戴莉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陈爱芝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阅读类：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 英：U2书后词3+1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操作、实践类：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英：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生活、拓展类：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英：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2班</w:t>
            </w: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基础类：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语：1、第4课划词一遍；2、续写课文；3、预习第5课      数：          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restart"/>
          </w:tcPr>
          <w:p>
            <w:pP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215" w:type="dxa"/>
            <w:vMerge w:val="restar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陈霞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曹立新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陈爱芝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阅读类：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语：读《延伸阅读》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操作、实践类：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生活、拓展类：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3班</w:t>
            </w: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基础类：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语：1、复习第三课词语  2、预习第四课   数： 补充习题12、13页   英：抄写U2单词3+1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restart"/>
          </w:tcPr>
          <w:p>
            <w:pP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215" w:type="dxa"/>
            <w:vMerge w:val="restar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焦芸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翁琴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张欢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阅读类：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语：阅读《延伸阅读》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操作、实践活动类：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生活、拓展类：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4班</w:t>
            </w: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基础类：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1、第4课划词2遍；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数：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数补充10、11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英：U2 CT1+1</w:t>
            </w:r>
          </w:p>
        </w:tc>
        <w:tc>
          <w:tcPr>
            <w:tcW w:w="795" w:type="dxa"/>
            <w:vMerge w:val="restart"/>
          </w:tcPr>
          <w:p>
            <w:pP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215" w:type="dxa"/>
            <w:vMerge w:val="restar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盛爱凤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沈迎春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张欢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阅读类：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语：阅读《延伸阅读》 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操作、实践类：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生活、拓展类：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5班</w:t>
            </w: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基础类：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restart"/>
          </w:tcPr>
          <w:p>
            <w:pP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215" w:type="dxa"/>
            <w:vMerge w:val="restar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陈亚芬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沈迎春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张欢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阅读类：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操作、实践类：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语：1，第5课划词2遍；2，收集有关雷锋的资料，写一则日记。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数：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数补充10、11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英：抄写U2单词3+1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生活、拓展类：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restar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6班</w:t>
            </w: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基础类：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语：1、课文3词语两遍2、 复习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 数：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数补充10、11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 英：1. 订正作业本 2.预习U2ST</w:t>
            </w:r>
          </w:p>
        </w:tc>
        <w:tc>
          <w:tcPr>
            <w:tcW w:w="795" w:type="dxa"/>
            <w:vMerge w:val="restart"/>
          </w:tcPr>
          <w:p>
            <w:pP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215" w:type="dxa"/>
            <w:vMerge w:val="restar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徐佳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王晨辰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顾雨佳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阅读类：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操作、实践类：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生活、拓展类：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restar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7班</w:t>
            </w: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基础类：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语：1.第五课文中词1遍，2.看延伸阅读，摘抄好句。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数：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1.大练p9  2.口p13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英：1. 订正作业本 2.预习U2ST</w:t>
            </w:r>
          </w:p>
        </w:tc>
        <w:tc>
          <w:tcPr>
            <w:tcW w:w="795" w:type="dxa"/>
            <w:vMerge w:val="restart"/>
          </w:tcPr>
          <w:p>
            <w:pP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215" w:type="dxa"/>
            <w:vMerge w:val="restar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黄亚萍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戴莉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顾雨佳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阅读类：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操作、实践类：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生活、拓展类：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阅读类：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操作、实践类：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生活、拓展类：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　　    </w:t>
      </w:r>
    </w:p>
    <w:sectPr>
      <w:pgSz w:w="11906" w:h="16838"/>
      <w:pgMar w:top="1134" w:right="1417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71EBE"/>
    <w:rsid w:val="1C9010F8"/>
    <w:rsid w:val="1CFB566A"/>
    <w:rsid w:val="1FBF757A"/>
    <w:rsid w:val="23001DED"/>
    <w:rsid w:val="23985F19"/>
    <w:rsid w:val="27C94943"/>
    <w:rsid w:val="3A6E4A6C"/>
    <w:rsid w:val="4ED71EBE"/>
    <w:rsid w:val="50F1036A"/>
    <w:rsid w:val="6EF105CA"/>
    <w:rsid w:val="72925FD6"/>
    <w:rsid w:val="771539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Office_11.1.0.8517_F1E327BC-269C-435d-A152-05C5408002CA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2016-08-28T05:11:00Z</dcterms:created>
  <dc:creator>Lenovo</dc:creator>
  <cp:lastModifiedBy>Administrator</cp:lastModifiedBy>
  <cp:lastPrinted>2016-08-28T05:34:00Z</cp:lastPrinted>
  <dcterms:modified xsi:type="dcterms:W3CDTF">2019-03-04T09:05:47Z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2052-11.1.0.8517</vt:lpwstr>
  </property>
</Properties>
</file>