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泰山小学校园电视台台名、台标火热征集令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亲爱的老师们、同学们、家长朋友们：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大家好！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泰山小学校园电视台台名、台标设计征集活动开始啦！我校电视台隶属我校德育处，是校园活动重要的宣传阵地之一。目前，我校电视台正在筹建阶段，为了更好地树立校园电视台对内对外形象和品牌，优化电视传播效果，充分展示我校广大少先队员风采，特面向全校师生及各位家长朋友公开征集校园电视台台名、台标设计方案！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一、总体设计要求：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寓意深刻、明确，能够充分体现电视媒体特点和学校文化特色。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二、具体要求：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（一）台标征集：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1.构图简洁、色彩明快、富于艺术想象力、体现学生青春活力，图案内容要体现我校特点；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2.必须原创，杜绝抄袭；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3.手工绘制、电脑绘制不限（注：手工绘制以A4纸大小为标准，电脑绘制上交JPG格式电子版即可）；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4.图样清晰、色彩准确，并附100字以内寓意说明（手写和word文档均可，电脑绘画作品与电子版说明一同上交）；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5.作品须注明班级、设计者姓名、联系方式等信息。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（二）台名征集：“……校园电视台”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1.名称的字数不超过四个字（不包含“校园电视台”五个字）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2.名字响亮，内容阳光、青春、充满活力，能够体现校园文化的内涵和“尊重 和谐”办学理念。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三、评选及奖励办法：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1.学校将组成评审组对作品进行公开、公正的评审。评审组在对所有参评的有效作品进行初评后，确定入围作品，在综合评审意见基础上，再确定中选作品。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2.本次台名、台标征集活动将评出特等奖（台名、台标各</w:t>
      </w:r>
      <w:r>
        <w:rPr>
          <w:rFonts w:hint="eastAsia"/>
          <w:sz w:val="24"/>
          <w:szCs w:val="24"/>
          <w:lang w:val="en-US" w:eastAsia="zh-CN"/>
        </w:rPr>
        <w:t>1名</w:t>
      </w:r>
      <w:r>
        <w:rPr>
          <w:rFonts w:hint="eastAsia"/>
          <w:sz w:val="24"/>
          <w:szCs w:val="24"/>
          <w:lang w:eastAsia="zh-CN"/>
        </w:rPr>
        <w:t>），颁发荣誉证书并给予一定的奖励；另外还设一、二、三等奖、纪念奖若干名，颁发荣誉证书。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  <w:lang w:eastAsia="zh-CN"/>
        </w:rPr>
        <w:t>根据各年级、各班级学生的获奖情况，以年级和班级为单位评选出最佳组织奖。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  <w:lang w:eastAsia="zh-CN"/>
        </w:rPr>
        <w:t>四、投稿方式：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纸质</w:t>
      </w:r>
      <w:r>
        <w:rPr>
          <w:rFonts w:hint="eastAsia"/>
          <w:sz w:val="24"/>
          <w:szCs w:val="24"/>
          <w:lang w:eastAsia="zh-CN"/>
        </w:rPr>
        <w:t>稿件先交给班主任，再以年级组为单位，交至美术组邓卫华老师处，电子稿件以电子邮件形式直接发送至邮箱</w:t>
      </w:r>
      <w:r>
        <w:rPr>
          <w:rFonts w:hint="eastAsia"/>
          <w:sz w:val="24"/>
          <w:szCs w:val="24"/>
          <w:lang w:val="en-US" w:eastAsia="zh-CN"/>
        </w:rPr>
        <w:t>275810865</w:t>
      </w:r>
      <w:r>
        <w:rPr>
          <w:rFonts w:hint="eastAsia"/>
          <w:sz w:val="24"/>
          <w:szCs w:val="24"/>
          <w:lang w:eastAsia="zh-CN"/>
        </w:rPr>
        <w:t>@qq.com。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五、投稿截止时间：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即日起至</w:t>
      </w:r>
      <w:r>
        <w:rPr>
          <w:rFonts w:hint="eastAsia"/>
          <w:sz w:val="24"/>
          <w:szCs w:val="24"/>
          <w:lang w:val="en-US" w:eastAsia="zh-CN"/>
        </w:rPr>
        <w:t>2016年12月20日中午12:00之前截止，逾期不予评审。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 xml:space="preserve">六、几点说明：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1.来稿一律不退，请自留底稿。未被最终采用的来稿作者可自行处置。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2.被最终采用的台名、台标，其所有权、修改、使用、署名、复制、发行、展览、放映、网络转播、改编权等所有著作权均归学校。设计者不得再在其他任何地方使用。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常州市新北区泰山小学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 xml:space="preserve"> 201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  <w:lang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ragino Sans GB W3">
    <w:altName w:val="玉米-盛夏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玉米-盛夏体">
    <w:panose1 w:val="02000600000000000000"/>
    <w:charset w:val="80"/>
    <w:family w:val="auto"/>
    <w:pitch w:val="default"/>
    <w:sig w:usb0="80000283" w:usb1="09D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B5566"/>
    <w:rsid w:val="099833F8"/>
    <w:rsid w:val="102A6BA6"/>
    <w:rsid w:val="15C621C0"/>
    <w:rsid w:val="26E47E33"/>
    <w:rsid w:val="2B924B08"/>
    <w:rsid w:val="38B963F0"/>
    <w:rsid w:val="3C9B6DA4"/>
    <w:rsid w:val="3FD919C3"/>
    <w:rsid w:val="45614694"/>
    <w:rsid w:val="46FC6F90"/>
    <w:rsid w:val="50751B0F"/>
    <w:rsid w:val="51CC77D0"/>
    <w:rsid w:val="577706AB"/>
    <w:rsid w:val="57BA283A"/>
    <w:rsid w:val="61CD2754"/>
    <w:rsid w:val="63992D06"/>
    <w:rsid w:val="660F0E24"/>
    <w:rsid w:val="770A0B88"/>
    <w:rsid w:val="7D250D22"/>
    <w:rsid w:val="7D4D52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2016-11-21T00:20:50Z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