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新北区奔牛初级中学第</w:t>
      </w:r>
      <w:r>
        <w:rPr>
          <w:rFonts w:hint="eastAsia"/>
          <w:b/>
          <w:sz w:val="30"/>
          <w:szCs w:val="30"/>
          <w:lang w:val="en-US" w:eastAsia="zh-CN"/>
        </w:rPr>
        <w:t>10、12</w:t>
      </w:r>
      <w:r>
        <w:rPr>
          <w:rFonts w:hint="eastAsia"/>
          <w:b/>
          <w:sz w:val="30"/>
          <w:szCs w:val="30"/>
        </w:rPr>
        <w:t>周行政督查听课情况反馈</w:t>
      </w:r>
    </w:p>
    <w:tbl>
      <w:tblPr>
        <w:tblStyle w:val="6"/>
        <w:tblW w:w="81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5"/>
        <w:gridCol w:w="2726"/>
        <w:gridCol w:w="2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7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执教教师姓名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综合等第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7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2018.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.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潘灵娟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2018.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.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潘灵娟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2018.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.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潘灵娟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良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2018.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.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谢青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7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2018.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.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汤建中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2018.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.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黄美霞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2018.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.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黄美霞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2018.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.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蒋黎明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良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2018.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.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张晓红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7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2018.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.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王渭义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2018.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.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靳姗姗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2018.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.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王建勤</w:t>
            </w: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  <w:tc>
          <w:tcPr>
            <w:tcW w:w="272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</w:tr>
    </w:tbl>
    <w:p>
      <w:pPr>
        <w:tabs>
          <w:tab w:val="left" w:pos="6585"/>
        </w:tabs>
        <w:rPr>
          <w:sz w:val="24"/>
          <w:szCs w:val="24"/>
        </w:rPr>
      </w:pPr>
      <w:r>
        <w:tab/>
      </w:r>
      <w:r>
        <w:rPr>
          <w:rFonts w:hint="eastAsia"/>
          <w:sz w:val="24"/>
          <w:szCs w:val="24"/>
        </w:rPr>
        <w:t>教导处</w:t>
      </w:r>
    </w:p>
    <w:p>
      <w:pPr>
        <w:tabs>
          <w:tab w:val="left" w:pos="6555"/>
        </w:tabs>
        <w:rPr>
          <w:rFonts w:hint="eastAsia" w:eastAsiaTheme="minorEastAsia"/>
          <w:sz w:val="24"/>
          <w:szCs w:val="24"/>
          <w:lang w:val="en-US" w:eastAsia="zh-CN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2018.1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  <w:lang w:val="en-US" w:eastAsia="zh-CN"/>
        </w:rPr>
        <w:t>30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CC1"/>
    <w:rsid w:val="000102B9"/>
    <w:rsid w:val="0003489F"/>
    <w:rsid w:val="00130B1A"/>
    <w:rsid w:val="001F54A3"/>
    <w:rsid w:val="00290348"/>
    <w:rsid w:val="00306DD2"/>
    <w:rsid w:val="00334863"/>
    <w:rsid w:val="00431702"/>
    <w:rsid w:val="004933B6"/>
    <w:rsid w:val="006B0C0A"/>
    <w:rsid w:val="008530AF"/>
    <w:rsid w:val="008A7B9E"/>
    <w:rsid w:val="008F2B54"/>
    <w:rsid w:val="00955CC1"/>
    <w:rsid w:val="00B742AA"/>
    <w:rsid w:val="00BA5E1D"/>
    <w:rsid w:val="00C92F66"/>
    <w:rsid w:val="00CB36D6"/>
    <w:rsid w:val="00E176C7"/>
    <w:rsid w:val="00E71BB6"/>
    <w:rsid w:val="05EC0E0E"/>
    <w:rsid w:val="08363C37"/>
    <w:rsid w:val="125729FC"/>
    <w:rsid w:val="12CC119B"/>
    <w:rsid w:val="22E65038"/>
    <w:rsid w:val="2B28448D"/>
    <w:rsid w:val="32DA761F"/>
    <w:rsid w:val="34355B54"/>
    <w:rsid w:val="37D965EE"/>
    <w:rsid w:val="38937C55"/>
    <w:rsid w:val="3FAB6B16"/>
    <w:rsid w:val="431F2065"/>
    <w:rsid w:val="433A3884"/>
    <w:rsid w:val="49E77995"/>
    <w:rsid w:val="540754E7"/>
    <w:rsid w:val="5C48777D"/>
    <w:rsid w:val="61870E68"/>
    <w:rsid w:val="622112E7"/>
    <w:rsid w:val="681A3387"/>
    <w:rsid w:val="6B99148B"/>
    <w:rsid w:val="7BD1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</Words>
  <Characters>246</Characters>
  <Lines>2</Lines>
  <Paragraphs>1</Paragraphs>
  <TotalTime>1</TotalTime>
  <ScaleCrop>false</ScaleCrop>
  <LinksUpToDate>false</LinksUpToDate>
  <CharactersWithSpaces>287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2018-10-10T06:32:00Z</dcterms:created>
  <dc:creator>Admin</dc:creator>
  <cp:lastModifiedBy>Administrator</cp:lastModifiedBy>
  <cp:lastPrinted>2018-11-04T23:51:00Z</cp:lastPrinted>
  <dcterms:modified xsi:type="dcterms:W3CDTF">2018-11-30T01:17:12Z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