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DE" w:rsidRPr="005230DE" w:rsidRDefault="005230DE" w:rsidP="005230DE">
      <w:pPr>
        <w:jc w:val="center"/>
        <w:rPr>
          <w:rFonts w:asciiTheme="minorEastAsia" w:hAnsiTheme="minorEastAsia"/>
          <w:b/>
          <w:sz w:val="24"/>
          <w:szCs w:val="24"/>
        </w:rPr>
      </w:pPr>
      <w:r w:rsidRPr="005230DE">
        <w:rPr>
          <w:rFonts w:asciiTheme="minorEastAsia" w:hAnsiTheme="minorEastAsia" w:hint="eastAsia"/>
          <w:b/>
          <w:sz w:val="24"/>
          <w:szCs w:val="24"/>
        </w:rPr>
        <w:t>说明文也能读出别样的精彩</w:t>
      </w:r>
    </w:p>
    <w:p w:rsidR="005230DE" w:rsidRPr="005230DE" w:rsidRDefault="005230DE" w:rsidP="005230DE">
      <w:pPr>
        <w:jc w:val="right"/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——《海洋——21世纪的希望》第一课时教学设计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b/>
          <w:bCs/>
          <w:sz w:val="24"/>
          <w:szCs w:val="24"/>
        </w:rPr>
        <w:t>教学内容：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苏教版小学语文六年级下学期第13课《海洋——21世纪的希望》。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b/>
          <w:bCs/>
          <w:sz w:val="24"/>
          <w:szCs w:val="24"/>
        </w:rPr>
        <w:t>教材简析：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本文是一篇关于海洋的说明文。文章运用通俗易懂的语言介绍了海洋知识，阐述了海洋与人类社会有着密切的关系，随着科学技术的发展，人类正迎来开发、利用海洋的新时代，海洋将成为人类21世纪的新希望。全文结构清晰，要点明确，对于高年级的学生来讲，课文内容不难理解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b/>
          <w:bCs/>
          <w:sz w:val="24"/>
          <w:szCs w:val="24"/>
        </w:rPr>
        <w:t>目标预设：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1．学会本课生字，理解新词。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2．能正确、流利、有感情地朗读课文。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3．借助课文具体的语言材料，感受海洋的特点，体会海洋与人类之间密切的关系。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4．认识保护环境的重要，激发学生热爱海洋、保护海洋的情感。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b/>
          <w:bCs/>
          <w:sz w:val="24"/>
          <w:szCs w:val="24"/>
        </w:rPr>
        <w:t>教学重、难点：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品读感悟海洋与人类的密切关系。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b/>
          <w:bCs/>
          <w:sz w:val="24"/>
          <w:szCs w:val="24"/>
        </w:rPr>
        <w:t>教学准备：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多媒体课件、布置学生搜集有关海洋的资料。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b/>
          <w:bCs/>
          <w:sz w:val="24"/>
          <w:szCs w:val="24"/>
        </w:rPr>
        <w:t>设计理念：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虽然本文是一篇典型的说明文，但如果教学仅停留在对于内容及一些科学常识的理解上，显然就忽略了语文学科的性质。本课时的教学，我仍抓住“朗读“这一最基本的学习活动，强化学生与文本之间的对话与交流，采用多种教学手段创设情境，鼓励阅读，激发想象，启迪情感，以增强学生的个性体验，领悟文本的熏陶和教育意义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b/>
          <w:bCs/>
          <w:sz w:val="24"/>
          <w:szCs w:val="24"/>
        </w:rPr>
        <w:t>设计思路：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以“海洋”为线索，谈海洋导入新课→初读课文，接触感知海洋→精读课文，领悟海洋与人类的关系→深入了解，写出你想对海洋说的话。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b/>
          <w:bCs/>
          <w:sz w:val="24"/>
          <w:szCs w:val="24"/>
        </w:rPr>
        <w:t>教学过程：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一、激趣导入谈海洋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1．（板书：海洋）提到海洋，你能用哪些学过的词语或成语来描述它？（生自由回答）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2．是呀！大海在我们的眼中，它既有“海上生明月，天涯共此时”般的宁静安详，也有“东临碣石，以观沧海”时的波澜壮阔。今天，我们就来学习一篇和海洋有关的课文（补全课题：——21世纪的希望）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3．这个课题有点特殊，特殊在哪儿？（有个破折号）去掉破折号有什么区别？（意思不变，但用破折号更能引起读者的注意）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二、初读课文感海洋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1．为什么说海洋是人类21世纪的希望？我们就一起来细细品读课文。相信课前同学们已经预习了课文，先来检查大家的预习情况。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2．出示：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回眸  蔚蓝  匮乏  低廉  威胁  慷慨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给予  掀翻  蕴藏  矿藏  开拓  望洋兴叹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（1）谁来把自己认识的词语读给大家听一听？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lastRenderedPageBreak/>
        <w:t>móu  </w:t>
      </w:r>
      <w:proofErr w:type="spellStart"/>
      <w:r w:rsidRPr="005230DE">
        <w:rPr>
          <w:rFonts w:asciiTheme="minorEastAsia" w:hAnsiTheme="minorEastAsia" w:hint="eastAsia"/>
          <w:sz w:val="24"/>
          <w:szCs w:val="24"/>
        </w:rPr>
        <w:t>li</w:t>
      </w:r>
      <w:proofErr w:type="spellEnd"/>
      <w:r w:rsidRPr="005230DE">
        <w:rPr>
          <w:rFonts w:asciiTheme="minorEastAsia" w:hAnsiTheme="minorEastAsia" w:hint="eastAsia"/>
          <w:sz w:val="24"/>
          <w:szCs w:val="24"/>
        </w:rPr>
        <w:t>án   jǐ    xiān    cá</w:t>
      </w:r>
      <w:proofErr w:type="spellStart"/>
      <w:r w:rsidRPr="005230DE">
        <w:rPr>
          <w:rFonts w:asciiTheme="minorEastAsia" w:hAnsiTheme="minorEastAsia" w:hint="eastAsia"/>
          <w:sz w:val="24"/>
          <w:szCs w:val="24"/>
        </w:rPr>
        <w:t>ng</w:t>
      </w:r>
      <w:proofErr w:type="spellEnd"/>
      <w:r w:rsidRPr="005230DE">
        <w:rPr>
          <w:rFonts w:asciiTheme="minorEastAsia" w:hAnsiTheme="minorEastAsia" w:hint="eastAsia"/>
          <w:sz w:val="24"/>
          <w:szCs w:val="24"/>
        </w:rPr>
        <w:t>    cá</w:t>
      </w:r>
      <w:proofErr w:type="spellStart"/>
      <w:r w:rsidRPr="005230DE">
        <w:rPr>
          <w:rFonts w:asciiTheme="minorEastAsia" w:hAnsiTheme="minorEastAsia" w:hint="eastAsia"/>
          <w:sz w:val="24"/>
          <w:szCs w:val="24"/>
        </w:rPr>
        <w:t>ng</w:t>
      </w:r>
      <w:proofErr w:type="spellEnd"/>
      <w:r w:rsidRPr="005230DE">
        <w:rPr>
          <w:rFonts w:asciiTheme="minorEastAsia" w:hAnsiTheme="minorEastAsia" w:hint="eastAsia"/>
          <w:sz w:val="24"/>
          <w:szCs w:val="24"/>
        </w:rPr>
        <w:t>     xī</w:t>
      </w:r>
      <w:proofErr w:type="spellStart"/>
      <w:r w:rsidRPr="005230DE">
        <w:rPr>
          <w:rFonts w:asciiTheme="minorEastAsia" w:hAnsiTheme="minorEastAsia" w:hint="eastAsia"/>
          <w:sz w:val="24"/>
          <w:szCs w:val="24"/>
        </w:rPr>
        <w:t>ng</w:t>
      </w:r>
      <w:proofErr w:type="spellEnd"/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（重点指导：眸   廉    给予   掀    蕴藏    矿藏    望洋兴叹）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（2）齐读巩固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（3）这些词语中有些字容易写错，你有什么要提醒大家注意的？（生每交流一字后集体书空该字）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（4）这些词语的意思你都理解了吗？告诉大家你弄懂了哪个词语的含义？（生交流）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【设计意图】高年级的学生已经基本养成课前预习的习惯，所以在生字新词的教学上主要采取了个人汇报的方法，教师只需根据学生的回答情况适当点拨，以学定教。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3．指名分自然段读课文，其他同学注意听，哪位同学读错了，请你指出来。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4．概括主要内容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（1）通读全文，思考：这篇课文究竟讲的是什么？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（2）学生交流（一句话或几句话皆可）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（3）哪位同学把这几个方面连起来说一说？（指名说）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（4）这就是文章的主要内容，只要大家能抓住文章的关键，就一定能概括出它的主要内容。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【设计意图】概括是一种重要的思维方式，概括能力是阅读水平的标志。考虑到课堂上如果让学生一下子说出课文的主要内容可能难度较大，不如先鼓励学生一句、两句的说，再引导他们串句成段，这样学生参与的积极性会更高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三、精读课文品海洋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1．海洋是人类的摇篮，它曾经孕育了地球上最初的生命。海洋是一位慈爱的母亲，它曾经哺育了地球上的生灵。它与人类的关系是那样地密切。请同学们快速浏览课文，看一看课文的哪一部分写是是海洋与人类的关系密切。（1-3自然段）</w:t>
      </w:r>
      <w:r w:rsidRPr="005230DE">
        <w:rPr>
          <w:rFonts w:asciiTheme="minorEastAsia" w:hAnsiTheme="minorEastAsia" w:hint="eastAsia"/>
          <w:sz w:val="24"/>
          <w:szCs w:val="24"/>
        </w:rPr>
        <w:br/>
        <w:t>    2．指名回答。</w:t>
      </w:r>
      <w:r w:rsidRPr="005230DE">
        <w:rPr>
          <w:rFonts w:asciiTheme="minorEastAsia" w:hAnsiTheme="minorEastAsia" w:hint="eastAsia"/>
          <w:sz w:val="24"/>
          <w:szCs w:val="24"/>
        </w:rPr>
        <w:br/>
        <w:t>    3．海洋与人类的关系怎样密切呢？请同学们默读课文的1、2、3自然段，用笔画出描写海洋与人类关系密切的句子。</w:t>
      </w:r>
      <w:r w:rsidRPr="005230DE">
        <w:rPr>
          <w:rFonts w:asciiTheme="minorEastAsia" w:hAnsiTheme="minorEastAsia" w:hint="eastAsia"/>
          <w:sz w:val="24"/>
          <w:szCs w:val="24"/>
        </w:rPr>
        <w:br/>
        <w:t>    4．交流（学生说到哪一句就出示哪一句）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（1）当飞往太空的宇航员回眸地球时，他们发现，地球是茫茫宇宙中一颗美丽的蓝色“水球”。</w:t>
      </w:r>
      <w:r w:rsidRPr="005230DE">
        <w:rPr>
          <w:rFonts w:asciiTheme="minorEastAsia" w:hAnsiTheme="minorEastAsia" w:hint="eastAsia"/>
          <w:sz w:val="24"/>
          <w:szCs w:val="24"/>
        </w:rPr>
        <w:br/>
        <w:t>    A．还记得刚才交流时说“回眸”是什么意思吗？谁来用动作解释？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B．宇航员看到了什么？“水球”指什么？为什么要加引号？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C．师边多媒体出示宇航员拍到的照片，边叙述：地球表面积71%是被海洋覆盖着，由于太阳光的反射，使得咱们生活的这个地球看起来更仿佛是一个晶莹透亮的水晶球。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D．感觉怎么样？（真是太美了）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E．你能把这种美的感觉读出来吗？（指导朗读）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（2）海洋给人类提供了航行的便利；它慷慨地给予人类丰富发水产品和每日必不可少的食盐。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A．“慷慨地给予”是什么意思？大海给予了人们什么？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B．你能结合自己课前收集的资料说说有哪些水产品么？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C．为什么说是“不可缺少”的食盐？（联系生活说）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D．这是海洋温柔的一面。（指导朗读）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lastRenderedPageBreak/>
        <w:t>（3）但是海洋发起脾气来，也会无情地掀翻船只，冲垮海堤，毁灭沿海的城镇，给人类带来可怕的灾难。</w:t>
      </w:r>
      <w:r w:rsidRPr="005230DE">
        <w:rPr>
          <w:rFonts w:asciiTheme="minorEastAsia" w:hAnsiTheme="minorEastAsia" w:hint="eastAsia"/>
          <w:sz w:val="24"/>
          <w:szCs w:val="24"/>
        </w:rPr>
        <w:br/>
        <w:t>    A．哪些词语能体现出海洋发起脾气来很可怕？（无情地、掀翻、冲垮、毁灭）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B．多媒体展示飓风、海啸等自然灾害，引导学生畅谈感受。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C．这是海洋暴躁的一面。（指导朗读）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【设计意图】语文课堂的开放性包括教学的内容的开放，此处不仅仅局限于文本，还适当补充了相关的图书、影像资料，这更能帮助学生加深对文本的理解、感悟，促进了学生的朗读效果。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5．过渡：海洋是那么广袤，地球是那么美丽！千百年来，海洋带给了人们幸福，让世界的人民借助于航行得到了交流；海洋提供了丰富的物产，让人们的生活充满了幸福。但是，它发起脾气来，带给人们的是无尽的灾难。所以，千百年来，人们是既——（引读：热爱海洋），又——（引读：敬畏海洋）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6．出示：千百年来，人们热爱海洋，又敬畏海洋。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（1）自由读这句话，你从中读懂了什么？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（2）这是一种什么样的心情？（既爱又怕，复杂的心情）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（3）指导朗读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7．如果能控制海洋的脾气多好啊！海洋的脾气人们控制得了吗？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（1）文中哪个词语说明它的脾气不受人安排，不受人控制？（喜怒无常）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（2）“喜怒无常“什么意思？从课文的哪里看出海洋喜怒无常？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（3）在“喜怒无常“的海洋面前，千百年来人们也只能——（引说：望洋兴叹）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（4）理解“望洋兴叹“的原意（学生知道就学生说，学生不知道就师简介）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（5）人们望着海洋，会“兴叹“些什么？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（6）课堂小练笔：人们望着喜怒无常的海洋，会说……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（7）学生自由练写，师巡视指导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（8）交流，及时点评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【设计意图】新课标指出：阅读教学要体现读写结合，引导学生读中悟写，以写促读，这有助于读书能力的均衡发展。此处借助课文内容，给学生搭建了表达的平台，让学生在表达中感受大海与人类密切的关系。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四、总结设疑盼海洋</w:t>
      </w:r>
    </w:p>
    <w:p w:rsidR="005230DE" w:rsidRPr="005230DE" w:rsidRDefault="005230DE" w:rsidP="005230DE">
      <w:pPr>
        <w:rPr>
          <w:rFonts w:asciiTheme="minorEastAsia" w:hAnsiTheme="minorEastAsia"/>
          <w:sz w:val="24"/>
          <w:szCs w:val="24"/>
        </w:rPr>
      </w:pPr>
      <w:r w:rsidRPr="005230DE">
        <w:rPr>
          <w:rFonts w:asciiTheme="minorEastAsia" w:hAnsiTheme="minorEastAsia" w:hint="eastAsia"/>
          <w:sz w:val="24"/>
          <w:szCs w:val="24"/>
        </w:rPr>
        <w:t>是啊，千百年来，人们只有望洋兴叹，发出了一声声无可奈何的感叹，一声声愤怒的质问。人类是不是只能这样？海洋能成为21世纪的希望吗？课后请同学们继续读课文，收集有关开发利用海洋的资料，下一堂课继续学习。</w:t>
      </w:r>
    </w:p>
    <w:p w:rsidR="00963C4A" w:rsidRPr="005230DE" w:rsidRDefault="00963C4A">
      <w:pPr>
        <w:rPr>
          <w:rFonts w:asciiTheme="minorEastAsia" w:hAnsiTheme="minorEastAsia"/>
          <w:sz w:val="24"/>
          <w:szCs w:val="24"/>
        </w:rPr>
      </w:pPr>
    </w:p>
    <w:sectPr w:rsidR="00963C4A" w:rsidRPr="005230DE" w:rsidSect="00963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0DE"/>
    <w:rsid w:val="002206EB"/>
    <w:rsid w:val="003D7348"/>
    <w:rsid w:val="005230DE"/>
    <w:rsid w:val="0096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2018-08-14T04:57:00Z</dcterms:created>
  <dcterms:modified xsi:type="dcterms:W3CDTF">2018-08-14T04:57:00Z</dcterms:modified>
</cp:coreProperties>
</file>