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F57F1" w:rsidRDefault="00CF57F1" w:rsidP="005D4CE5">
      <w:pPr>
        <w:rPr>
          <w:rFonts w:hint="eastAsia"/>
        </w:rPr>
      </w:pPr>
      <w:r w:rsidRPr="00CF57F1">
        <w:rPr>
          <w:noProof/>
        </w:rPr>
        <w:drawing>
          <wp:inline distT="0" distB="0" distL="0" distR="0">
            <wp:extent cx="6840220" cy="9665903"/>
            <wp:effectExtent l="0" t="0" r="0" b="0"/>
            <wp:docPr id="18" name="图片 18" descr="E:\1教育科研方面（论文、课题、讲座、好书、沙龙、培训、感悟）\0各类课题材料\7市级课题-手机App与高中地理课堂教学融合应用的研究（常州市十三五规划立项课题CJK-L2018017）\3.中期评估表-扫描版-2017-11-15\中期评估表-扫描版-2018.3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1教育科研方面（论文、课题、讲座、好书、沙龙、培训、感悟）\0各类课题材料\7市级课题-手机App与高中地理课堂教学融合应用的研究（常州市十三五规划立项课题CJK-L2018017）\3.中期评估表-扫描版-2017-11-15\中期评估表-扫描版-2018.3\IMG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840220" cy="966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7F1" w:rsidRDefault="00CF57F1" w:rsidP="005D4CE5">
      <w:pPr>
        <w:rPr>
          <w:rFonts w:hint="eastAsia"/>
        </w:rPr>
      </w:pPr>
      <w:r w:rsidRPr="005D4CE5">
        <w:rPr>
          <w:noProof/>
        </w:rPr>
        <w:lastRenderedPageBreak/>
        <w:drawing>
          <wp:inline distT="0" distB="0" distL="0" distR="0" wp14:anchorId="1D0D6888" wp14:editId="266FFA7B">
            <wp:extent cx="6401685" cy="9046210"/>
            <wp:effectExtent l="0" t="0" r="0" b="2540"/>
            <wp:docPr id="3" name="图片 3" descr="E:\1教育科研方面（论文、课题、讲座、好书、沙龙、培训、感悟）\0各类课题材料\7市级课题-手机App与高中地理课堂教学融合应用的研究（常州市十三五规划立项课题CJK-L2018017）\3.中期评估表-扫描版-2017-11-15\中期评估表-扫描版-2018.3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教育科研方面（论文、课题、讲座、好书、沙龙、培训、感悟）\0各类课题材料\7市级课题-手机App与高中地理课堂教学融合应用的研究（常州市十三五规划立项课题CJK-L2018017）\3.中期评估表-扫描版-2017-11-15\中期评估表-扫描版-2018.3\IMG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6402529" cy="9047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CE5" w:rsidRDefault="005D4CE5" w:rsidP="005D4CE5">
      <w:r w:rsidRPr="005D4CE5">
        <w:rPr>
          <w:noProof/>
        </w:rPr>
        <w:lastRenderedPageBreak/>
        <w:drawing>
          <wp:inline distT="0" distB="0" distL="0" distR="0">
            <wp:extent cx="6840220" cy="9665903"/>
            <wp:effectExtent l="0" t="0" r="0" b="0"/>
            <wp:docPr id="10" name="图片 10" descr="E:\1教育科研方面（论文、课题、讲座、好书、沙龙、培训、感悟）\0各类课题材料\7市级课题-手机App与高中地理课堂教学融合应用的研究（常州市十三五规划立项课题CJK-L2018017）\3.中期评估表-扫描版-2017-11-15\中期评估表-扫描版-2018.3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1教育科研方面（论文、课题、讲座、好书、沙龙、培训、感悟）\0各类课题材料\7市级课题-手机App与高中地理课堂教学融合应用的研究（常州市十三五规划立项课题CJK-L2018017）\3.中期评估表-扫描版-2017-11-15\中期评估表-扫描版-2018.3\IMG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840220" cy="966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CE5" w:rsidRDefault="005D4CE5" w:rsidP="005D4CE5"/>
    <w:p w:rsidR="005D4CE5" w:rsidRDefault="005D4CE5" w:rsidP="005D4CE5">
      <w:r w:rsidRPr="005D4CE5">
        <w:rPr>
          <w:noProof/>
        </w:rPr>
        <w:lastRenderedPageBreak/>
        <w:drawing>
          <wp:inline distT="0" distB="0" distL="0" distR="0">
            <wp:extent cx="6840220" cy="9665903"/>
            <wp:effectExtent l="0" t="0" r="0" b="0"/>
            <wp:docPr id="11" name="图片 11" descr="E:\1教育科研方面（论文、课题、讲座、好书、沙龙、培训、感悟）\0各类课题材料\7市级课题-手机App与高中地理课堂教学融合应用的研究（常州市十三五规划立项课题CJK-L2018017）\3.中期评估表-扫描版-2017-11-15\中期评估表-扫描版-2018.3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1教育科研方面（论文、课题、讲座、好书、沙龙、培训、感悟）\0各类课题材料\7市级课题-手机App与高中地理课堂教学融合应用的研究（常州市十三五规划立项课题CJK-L2018017）\3.中期评估表-扫描版-2017-11-15\中期评估表-扫描版-2018.3\IMG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6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7F1" w:rsidRDefault="00CF57F1" w:rsidP="005D4CE5">
      <w:pPr>
        <w:rPr>
          <w:rFonts w:hint="eastAsia"/>
        </w:rPr>
      </w:pPr>
      <w:r w:rsidRPr="00CF57F1">
        <w:rPr>
          <w:noProof/>
        </w:rPr>
        <w:lastRenderedPageBreak/>
        <w:drawing>
          <wp:inline distT="0" distB="0" distL="0" distR="0">
            <wp:extent cx="6840220" cy="9665903"/>
            <wp:effectExtent l="0" t="0" r="0" b="0"/>
            <wp:docPr id="12" name="图片 12" descr="E:\1教育科研方面（论文、课题、讲座、好书、沙龙、培训、感悟）\0各类课题材料\7市级课题-手机App与高中地理课堂教学融合应用的研究（常州市十三五规划立项课题CJK-L2018017）\3.中期评估表-扫描版-2017-11-15\中期评估表-扫描版-2018.3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1教育科研方面（论文、课题、讲座、好书、沙龙、培训、感悟）\0各类课题材料\7市级课题-手机App与高中地理课堂教学融合应用的研究（常州市十三五规划立项课题CJK-L2018017）\3.中期评估表-扫描版-2017-11-15\中期评估表-扫描版-2018.3\IMG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6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7F1" w:rsidRDefault="00CF57F1" w:rsidP="005D4CE5"/>
    <w:p w:rsidR="00CF57F1" w:rsidRPr="005D4CE5" w:rsidRDefault="00CF57F1" w:rsidP="005D4CE5">
      <w:pPr>
        <w:rPr>
          <w:rFonts w:hint="eastAsia"/>
        </w:rPr>
      </w:pPr>
      <w:r w:rsidRPr="00CF57F1">
        <w:rPr>
          <w:noProof/>
        </w:rPr>
        <w:lastRenderedPageBreak/>
        <w:drawing>
          <wp:inline distT="0" distB="0" distL="0" distR="0">
            <wp:extent cx="6840220" cy="9665903"/>
            <wp:effectExtent l="0" t="0" r="0" b="0"/>
            <wp:docPr id="13" name="图片 13" descr="E:\1教育科研方面（论文、课题、讲座、好书、沙龙、培训、感悟）\0各类课题材料\7市级课题-手机App与高中地理课堂教学融合应用的研究（常州市十三五规划立项课题CJK-L2018017）\3.中期评估表-扫描版-2017-11-15\中期评估表-扫描版-2018.3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1教育科研方面（论文、课题、讲座、好书、沙龙、培训、感悟）\0各类课题材料\7市级课题-手机App与高中地理课堂教学融合应用的研究（常州市十三五规划立项课题CJK-L2018017）\3.中期评估表-扫描版-2017-11-15\中期评估表-扫描版-2018.3\IMG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6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57F1">
        <w:rPr>
          <w:noProof/>
        </w:rPr>
        <w:lastRenderedPageBreak/>
        <w:drawing>
          <wp:inline distT="0" distB="0" distL="0" distR="0">
            <wp:extent cx="6840220" cy="9665903"/>
            <wp:effectExtent l="0" t="0" r="0" b="0"/>
            <wp:docPr id="14" name="图片 14" descr="E:\1教育科研方面（论文、课题、讲座、好书、沙龙、培训、感悟）\0各类课题材料\7市级课题-手机App与高中地理课堂教学融合应用的研究（常州市十三五规划立项课题CJK-L2018017）\3.中期评估表-扫描版-2017-11-15\中期评估表-扫描版-2018.3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1教育科研方面（论文、课题、讲座、好书、沙龙、培训、感悟）\0各类课题材料\7市级课题-手机App与高中地理课堂教学融合应用的研究（常州市十三五规划立项课题CJK-L2018017）\3.中期评估表-扫描版-2017-11-15\中期评估表-扫描版-2018.3\IMG_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6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57F1">
        <w:rPr>
          <w:noProof/>
        </w:rPr>
        <w:lastRenderedPageBreak/>
        <w:drawing>
          <wp:inline distT="0" distB="0" distL="0" distR="0">
            <wp:extent cx="6840220" cy="9665903"/>
            <wp:effectExtent l="0" t="0" r="0" b="0"/>
            <wp:docPr id="15" name="图片 15" descr="E:\1教育科研方面（论文、课题、讲座、好书、沙龙、培训、感悟）\0各类课题材料\7市级课题-手机App与高中地理课堂教学融合应用的研究（常州市十三五规划立项课题CJK-L2018017）\3.中期评估表-扫描版-2017-11-15\中期评估表-扫描版-2018.3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1教育科研方面（论文、课题、讲座、好书、沙龙、培训、感悟）\0各类课题材料\7市级课题-手机App与高中地理课堂教学融合应用的研究（常州市十三五规划立项课题CJK-L2018017）\3.中期评估表-扫描版-2017-11-15\中期评估表-扫描版-2018.3\IMG_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6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57F1">
        <w:rPr>
          <w:noProof/>
        </w:rPr>
        <w:lastRenderedPageBreak/>
        <w:drawing>
          <wp:inline distT="0" distB="0" distL="0" distR="0">
            <wp:extent cx="6840220" cy="9665903"/>
            <wp:effectExtent l="0" t="0" r="0" b="0"/>
            <wp:docPr id="16" name="图片 16" descr="E:\1教育科研方面（论文、课题、讲座、好书、沙龙、培训、感悟）\0各类课题材料\7市级课题-手机App与高中地理课堂教学融合应用的研究（常州市十三五规划立项课题CJK-L2018017）\3.中期评估表-扫描版-2017-11-15\中期评估表-扫描版-2018.3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1教育科研方面（论文、课题、讲座、好书、沙龙、培训、感悟）\0各类课题材料\7市级课题-手机App与高中地理课堂教学融合应用的研究（常州市十三五规划立项课题CJK-L2018017）\3.中期评估表-扫描版-2017-11-15\中期评估表-扫描版-2018.3\IMG_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6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CF57F1">
        <w:rPr>
          <w:noProof/>
        </w:rPr>
        <w:lastRenderedPageBreak/>
        <w:drawing>
          <wp:inline distT="0" distB="0" distL="0" distR="0">
            <wp:extent cx="6840220" cy="9665903"/>
            <wp:effectExtent l="0" t="0" r="0" b="0"/>
            <wp:docPr id="17" name="图片 17" descr="E:\1教育科研方面（论文、课题、讲座、好书、沙龙、培训、感悟）\0各类课题材料\7市级课题-手机App与高中地理课堂教学融合应用的研究（常州市十三五规划立项课题CJK-L2018017）\3.中期评估表-扫描版-2017-11-15\中期评估表-扫描版-2018.3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1教育科研方面（论文、课题、讲座、好书、沙龙、培训、感悟）\0各类课题材料\7市级课题-手机App与高中地理课堂教学融合应用的研究（常州市十三五规划立项课题CJK-L2018017）\3.中期评估表-扫描版-2017-11-15\中期评估表-扫描版-2018.3\IMG_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6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CF57F1" w:rsidRPr="005D4CE5" w:rsidSect="005D4CE5">
      <w:pgSz w:w="11906" w:h="16838"/>
      <w:pgMar w:top="567" w:right="567" w:bottom="567" w:left="567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4CE5"/>
    <w:rsid w:val="005D4CE5"/>
    <w:rsid w:val="006B7B91"/>
    <w:rsid w:val="00CF57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36EB644-058A-41D1-9E88-BB1EDFBC3C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AEACE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10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李丽萍</dc:creator>
  <cp:keywords/>
  <dc:description/>
  <cp:lastModifiedBy>李丽萍</cp:lastModifiedBy>
  <cp:revision>1</cp:revision>
  <dcterms:created xsi:type="dcterms:W3CDTF">2018-03-05T04:06:00Z</dcterms:created>
  <dcterms:modified xsi:type="dcterms:W3CDTF">2018-03-05T04:21:00Z</dcterms:modified>
</cp:coreProperties>
</file>