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29" w:rsidRDefault="00AB0829" w:rsidP="00AB082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AB0829" w:rsidRDefault="00AB0829" w:rsidP="00AB0829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520"/>
        <w:gridCol w:w="1260"/>
        <w:gridCol w:w="3060"/>
      </w:tblGrid>
      <w:tr w:rsidR="00AB0829" w:rsidTr="00AB0829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EA42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2017.</w:t>
            </w:r>
            <w:r w:rsidR="00D01FD9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1663F7" w:rsidP="00EA42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 w:rsidR="00AB0829">
              <w:rPr>
                <w:rFonts w:hint="eastAsia"/>
                <w:sz w:val="28"/>
                <w:szCs w:val="28"/>
              </w:rPr>
              <w:t>（</w:t>
            </w:r>
            <w:r w:rsidR="00AA7F98">
              <w:rPr>
                <w:rFonts w:hint="eastAsia"/>
                <w:sz w:val="28"/>
                <w:szCs w:val="28"/>
              </w:rPr>
              <w:t>8</w:t>
            </w:r>
            <w:r w:rsidR="00AB0829">
              <w:rPr>
                <w:rFonts w:hint="eastAsia"/>
                <w:sz w:val="28"/>
                <w:szCs w:val="28"/>
              </w:rPr>
              <w:t>）教室</w:t>
            </w:r>
          </w:p>
        </w:tc>
      </w:tr>
      <w:tr w:rsidR="00AB0829" w:rsidTr="00AB0829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AB0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 w:rsidR="003869A2">
              <w:rPr>
                <w:rFonts w:hint="eastAsia"/>
                <w:sz w:val="24"/>
                <w:szCs w:val="24"/>
              </w:rPr>
              <w:t>张英傲</w:t>
            </w:r>
          </w:p>
        </w:tc>
      </w:tr>
      <w:tr w:rsidR="00AB0829" w:rsidTr="00AB0829">
        <w:trPr>
          <w:trHeight w:val="11036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29" w:rsidRDefault="00AB0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 w:rsidR="00AB0829" w:rsidRDefault="00AB0829">
            <w:pPr>
              <w:rPr>
                <w:color w:val="000000"/>
                <w:sz w:val="24"/>
                <w:szCs w:val="24"/>
              </w:rPr>
            </w:pPr>
          </w:p>
          <w:p w:rsidR="00AB0829" w:rsidRPr="00D01FD9" w:rsidRDefault="001C01ED" w:rsidP="001C01ED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从他的平时学习过程中，我还</w:t>
            </w:r>
            <w:r w:rsidRPr="001C01ED">
              <w:rPr>
                <w:color w:val="000000"/>
                <w:sz w:val="28"/>
                <w:szCs w:val="28"/>
              </w:rPr>
              <w:t>协调统一教育力量，多管齐下共疏。在学习上给</w:t>
            </w:r>
            <w:r>
              <w:rPr>
                <w:rFonts w:hint="eastAsia"/>
                <w:color w:val="000000"/>
                <w:sz w:val="28"/>
                <w:szCs w:val="28"/>
              </w:rPr>
              <w:t>他</w:t>
            </w:r>
            <w:r w:rsidRPr="001C01ED">
              <w:rPr>
                <w:color w:val="000000"/>
                <w:sz w:val="28"/>
                <w:szCs w:val="28"/>
              </w:rPr>
              <w:t>找了一个负责人</w:t>
            </w:r>
            <w:r>
              <w:rPr>
                <w:rFonts w:hint="eastAsia"/>
                <w:color w:val="000000"/>
                <w:sz w:val="28"/>
                <w:szCs w:val="28"/>
              </w:rPr>
              <w:t>戴博轩</w:t>
            </w:r>
            <w:r w:rsidRPr="001C01ED">
              <w:rPr>
                <w:color w:val="000000"/>
                <w:sz w:val="28"/>
                <w:szCs w:val="28"/>
              </w:rPr>
              <w:t>，让</w:t>
            </w:r>
            <w:r>
              <w:rPr>
                <w:rFonts w:hint="eastAsia"/>
                <w:color w:val="000000"/>
                <w:sz w:val="28"/>
                <w:szCs w:val="28"/>
              </w:rPr>
              <w:t>他</w:t>
            </w:r>
            <w:r w:rsidRPr="001C01ED">
              <w:rPr>
                <w:color w:val="000000"/>
                <w:sz w:val="28"/>
                <w:szCs w:val="28"/>
              </w:rPr>
              <w:t>每天都盯住</w:t>
            </w:r>
            <w:r>
              <w:rPr>
                <w:rFonts w:hint="eastAsia"/>
                <w:color w:val="000000"/>
                <w:sz w:val="28"/>
                <w:szCs w:val="28"/>
              </w:rPr>
              <w:t>张英傲</w:t>
            </w:r>
            <w:r w:rsidRPr="001C01ED">
              <w:rPr>
                <w:color w:val="000000"/>
                <w:sz w:val="28"/>
                <w:szCs w:val="28"/>
              </w:rPr>
              <w:t>的学习。而且教育班干部和全体同学要正确对待董张雨卓；经常和其他科任老师联系，交换情况，共同教育；必要时与家长取得联系，互相配合，形成立体教育网络，使</w:t>
            </w:r>
            <w:r>
              <w:rPr>
                <w:rFonts w:hint="eastAsia"/>
                <w:color w:val="000000"/>
                <w:sz w:val="28"/>
                <w:szCs w:val="28"/>
              </w:rPr>
              <w:t>他</w:t>
            </w:r>
            <w:r w:rsidRPr="001C01ED">
              <w:rPr>
                <w:color w:val="000000"/>
                <w:sz w:val="28"/>
                <w:szCs w:val="28"/>
              </w:rPr>
              <w:t>处处有人关心和帮助。</w:t>
            </w:r>
            <w:r>
              <w:rPr>
                <w:rFonts w:hint="eastAsia"/>
                <w:color w:val="000000"/>
                <w:sz w:val="28"/>
                <w:szCs w:val="28"/>
              </w:rPr>
              <w:t>每天多次与他沟通，注意书写，好习惯慢慢地在养成。</w:t>
            </w:r>
          </w:p>
        </w:tc>
      </w:tr>
    </w:tbl>
    <w:p w:rsidR="00E3499E" w:rsidRDefault="00E3499E"/>
    <w:sectPr w:rsidR="00E3499E" w:rsidSect="00E3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3A1" w:rsidRDefault="00A333A1" w:rsidP="00EA425D">
      <w:r>
        <w:separator/>
      </w:r>
    </w:p>
  </w:endnote>
  <w:endnote w:type="continuationSeparator" w:id="1">
    <w:p w:rsidR="00A333A1" w:rsidRDefault="00A333A1" w:rsidP="00EA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3A1" w:rsidRDefault="00A333A1" w:rsidP="00EA425D">
      <w:r>
        <w:separator/>
      </w:r>
    </w:p>
  </w:footnote>
  <w:footnote w:type="continuationSeparator" w:id="1">
    <w:p w:rsidR="00A333A1" w:rsidRDefault="00A333A1" w:rsidP="00EA4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829"/>
    <w:rsid w:val="000D3A9C"/>
    <w:rsid w:val="000F5368"/>
    <w:rsid w:val="00130C22"/>
    <w:rsid w:val="001663F7"/>
    <w:rsid w:val="001C01ED"/>
    <w:rsid w:val="00215389"/>
    <w:rsid w:val="0023211A"/>
    <w:rsid w:val="00271F05"/>
    <w:rsid w:val="00333122"/>
    <w:rsid w:val="003869A2"/>
    <w:rsid w:val="00431D13"/>
    <w:rsid w:val="006457DF"/>
    <w:rsid w:val="00676569"/>
    <w:rsid w:val="00747CBB"/>
    <w:rsid w:val="00775727"/>
    <w:rsid w:val="00976DD4"/>
    <w:rsid w:val="00A038B9"/>
    <w:rsid w:val="00A333A1"/>
    <w:rsid w:val="00AA7F98"/>
    <w:rsid w:val="00AB0829"/>
    <w:rsid w:val="00B37AE6"/>
    <w:rsid w:val="00B93E33"/>
    <w:rsid w:val="00BD46FE"/>
    <w:rsid w:val="00D01FD9"/>
    <w:rsid w:val="00D5032B"/>
    <w:rsid w:val="00E3499E"/>
    <w:rsid w:val="00E9498A"/>
    <w:rsid w:val="00EA425D"/>
    <w:rsid w:val="00EC2FF5"/>
    <w:rsid w:val="00F61DF3"/>
    <w:rsid w:val="00F754E9"/>
    <w:rsid w:val="00FC34B1"/>
    <w:rsid w:val="00FD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29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25D"/>
    <w:rPr>
      <w:rFonts w:ascii="宋体" w:eastAsia="宋体" w:hAnsi="宋体" w:cs="Arial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25D"/>
    <w:rPr>
      <w:rFonts w:ascii="宋体" w:eastAsia="宋体" w:hAnsi="宋体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36</Words>
  <Characters>208</Characters>
  <Application>Microsoft Office Word</Application>
  <DocSecurity>0</DocSecurity>
  <Lines>1</Lines>
  <Paragraphs>1</Paragraphs>
  <ScaleCrop>false</ScaleCrop>
  <Company>CHINA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小马哥</cp:lastModifiedBy>
  <cp:revision>16</cp:revision>
  <dcterms:created xsi:type="dcterms:W3CDTF">2018-01-23T05:52:00Z</dcterms:created>
  <dcterms:modified xsi:type="dcterms:W3CDTF">2018-01-25T06:04:00Z</dcterms:modified>
</cp:coreProperties>
</file>