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F4" w:rsidRDefault="005811F4" w:rsidP="005811F4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漕桥小学适应不良学生心理辅导个案记录表</w:t>
      </w:r>
    </w:p>
    <w:p w:rsidR="005811F4" w:rsidRDefault="005811F4" w:rsidP="005811F4">
      <w:pPr>
        <w:ind w:firstLineChars="1200" w:firstLine="3600"/>
        <w:jc w:val="center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心理辅导老师</w:t>
      </w:r>
      <w:r>
        <w:rPr>
          <w:sz w:val="30"/>
          <w:szCs w:val="30"/>
          <w:u w:val="single"/>
        </w:rPr>
        <w:t xml:space="preserve">  </w:t>
      </w:r>
      <w:r w:rsidR="00811369">
        <w:rPr>
          <w:rFonts w:hint="eastAsia"/>
          <w:sz w:val="30"/>
          <w:szCs w:val="30"/>
          <w:u w:val="single"/>
        </w:rPr>
        <w:t>姜海萍</w:t>
      </w:r>
      <w:r>
        <w:rPr>
          <w:sz w:val="30"/>
          <w:szCs w:val="30"/>
          <w:u w:val="single"/>
        </w:rPr>
        <w:t xml:space="preserve">  </w:t>
      </w:r>
    </w:p>
    <w:p w:rsidR="005811F4" w:rsidRDefault="005811F4" w:rsidP="005811F4">
      <w:pPr>
        <w:ind w:firstLineChars="1200" w:firstLine="3600"/>
        <w:jc w:val="center"/>
        <w:rPr>
          <w:sz w:val="30"/>
          <w:szCs w:val="3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041"/>
        <w:gridCol w:w="840"/>
        <w:gridCol w:w="840"/>
        <w:gridCol w:w="840"/>
        <w:gridCol w:w="840"/>
        <w:gridCol w:w="840"/>
        <w:gridCol w:w="840"/>
        <w:gridCol w:w="663"/>
        <w:gridCol w:w="1019"/>
      </w:tblGrid>
      <w:tr w:rsidR="005811F4" w:rsidTr="005811F4">
        <w:trPr>
          <w:trHeight w:val="104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对象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6B61DC">
            <w:pPr>
              <w:widowControl w:val="0"/>
              <w:spacing w:line="400" w:lineRule="exact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周鑫池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81136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三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1692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811369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spacing w:line="4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辅导</w:t>
            </w:r>
          </w:p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</w:tr>
      <w:tr w:rsidR="005811F4" w:rsidTr="005811F4">
        <w:trPr>
          <w:trHeight w:val="151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问题表现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77C2B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sz w:val="24"/>
              </w:rPr>
              <w:t>领悟能力差，学习困难，成绩令人担忧。</w:t>
            </w:r>
          </w:p>
        </w:tc>
      </w:tr>
      <w:tr w:rsidR="005811F4" w:rsidTr="005811F4">
        <w:trPr>
          <w:trHeight w:val="1497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原因分析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F4" w:rsidRDefault="005811F4" w:rsidP="00516929">
            <w:pPr>
              <w:widowControl w:val="0"/>
              <w:spacing w:line="360" w:lineRule="auto"/>
              <w:jc w:val="both"/>
              <w:rPr>
                <w:rFonts w:ascii="宋体" w:hAnsi="宋体" w:cs="宋体"/>
                <w:color w:val="323E3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577C2B">
              <w:rPr>
                <w:rFonts w:ascii="宋体" w:hAnsi="宋体" w:cs="Times New Roman" w:hint="eastAsia"/>
                <w:sz w:val="24"/>
              </w:rPr>
              <w:t>平时比较内向，家里父母比较忙，基本没有时间照看他，在学习上有问题从不请教同学、老师。</w:t>
            </w:r>
          </w:p>
        </w:tc>
      </w:tr>
      <w:tr w:rsidR="00516929" w:rsidTr="00566CCB">
        <w:trPr>
          <w:trHeight w:val="469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29" w:rsidRDefault="00516929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t>辅导对策及过程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929" w:rsidRDefault="00516929" w:rsidP="00516929">
            <w:pPr>
              <w:numPr>
                <w:ilvl w:val="0"/>
                <w:numId w:val="4"/>
              </w:numPr>
              <w:adjustRightInd/>
              <w:snapToGrid/>
              <w:spacing w:after="0" w:line="40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找家长沟通，与家长配合，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培养学生好的行为习惯和养成良好的学习习惯。</w:t>
            </w:r>
          </w:p>
          <w:p w:rsidR="00516929" w:rsidRDefault="00516929" w:rsidP="00516929">
            <w:pPr>
              <w:numPr>
                <w:ilvl w:val="0"/>
                <w:numId w:val="4"/>
              </w:numPr>
              <w:adjustRightInd/>
              <w:snapToGrid/>
              <w:spacing w:after="0" w:line="400" w:lineRule="exact"/>
              <w:jc w:val="both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课堂上找些简单的问题让他回答，只要他回答，就表扬他。平时细心观察，找到他的闪光灯，并表扬他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。通过鼓励和表扬，大大激发了他学习的自信，提高了他的心理素质。</w:t>
            </w:r>
          </w:p>
          <w:p w:rsidR="00516929" w:rsidRDefault="00516929" w:rsidP="00F42C99">
            <w:pPr>
              <w:spacing w:line="40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、教师谈心，鼓励他要相信自己，给自己定下可以实现的目标，努力完成。</w:t>
            </w:r>
          </w:p>
        </w:tc>
      </w:tr>
      <w:tr w:rsidR="00516929" w:rsidTr="005811F4">
        <w:trPr>
          <w:trHeight w:val="243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29" w:rsidRDefault="00516929">
            <w:pPr>
              <w:widowControl w:val="0"/>
              <w:spacing w:line="400" w:lineRule="exact"/>
              <w:jc w:val="both"/>
              <w:rPr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辅导结果</w:t>
            </w:r>
          </w:p>
        </w:tc>
        <w:tc>
          <w:tcPr>
            <w:tcW w:w="7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929" w:rsidRDefault="00577C2B">
            <w:pPr>
              <w:widowControl w:val="0"/>
              <w:spacing w:line="360" w:lineRule="auto"/>
              <w:ind w:firstLineChars="200" w:firstLine="480"/>
              <w:jc w:val="both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作业都能按时完成，但质量太差。</w:t>
            </w:r>
          </w:p>
        </w:tc>
      </w:tr>
    </w:tbl>
    <w:p w:rsidR="005811F4" w:rsidRDefault="005811F4" w:rsidP="005811F4">
      <w:pPr>
        <w:rPr>
          <w:rFonts w:ascii="Times New Roman" w:hAnsi="Times New Roman" w:cs="Times New Roman"/>
          <w:kern w:val="2"/>
          <w:sz w:val="21"/>
          <w:szCs w:val="24"/>
        </w:rPr>
      </w:pPr>
    </w:p>
    <w:p w:rsidR="004358AB" w:rsidRPr="005811F4" w:rsidRDefault="004358AB" w:rsidP="005811F4"/>
    <w:sectPr w:rsidR="004358AB" w:rsidRPr="005811F4" w:rsidSect="006B4B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834" w:rsidRDefault="006A4834" w:rsidP="002E2763">
      <w:pPr>
        <w:spacing w:after="0"/>
      </w:pPr>
      <w:r>
        <w:separator/>
      </w:r>
    </w:p>
  </w:endnote>
  <w:endnote w:type="continuationSeparator" w:id="0">
    <w:p w:rsidR="006A4834" w:rsidRDefault="006A4834" w:rsidP="002E27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834" w:rsidRDefault="006A4834" w:rsidP="002E2763">
      <w:pPr>
        <w:spacing w:after="0"/>
      </w:pPr>
      <w:r>
        <w:separator/>
      </w:r>
    </w:p>
  </w:footnote>
  <w:footnote w:type="continuationSeparator" w:id="0">
    <w:p w:rsidR="006A4834" w:rsidRDefault="006A4834" w:rsidP="002E27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3E39"/>
    <w:multiLevelType w:val="multilevel"/>
    <w:tmpl w:val="0F333E3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013543"/>
    <w:multiLevelType w:val="multilevel"/>
    <w:tmpl w:val="3501354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41532F"/>
    <w:multiLevelType w:val="singleLevel"/>
    <w:tmpl w:val="5741532F"/>
    <w:lvl w:ilvl="0">
      <w:start w:val="1"/>
      <w:numFmt w:val="decimal"/>
      <w:suff w:val="nothing"/>
      <w:lvlText w:val="%1、"/>
      <w:lvlJc w:val="left"/>
    </w:lvl>
  </w:abstractNum>
  <w:abstractNum w:abstractNumId="3">
    <w:nsid w:val="5E1F14A7"/>
    <w:multiLevelType w:val="multilevel"/>
    <w:tmpl w:val="5E1F14A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4D46"/>
    <w:rsid w:val="001F10EF"/>
    <w:rsid w:val="00242E0A"/>
    <w:rsid w:val="002A7565"/>
    <w:rsid w:val="002E2763"/>
    <w:rsid w:val="00323B43"/>
    <w:rsid w:val="003D37D8"/>
    <w:rsid w:val="003F3A48"/>
    <w:rsid w:val="00426133"/>
    <w:rsid w:val="004358AB"/>
    <w:rsid w:val="00516929"/>
    <w:rsid w:val="00577C2B"/>
    <w:rsid w:val="005811F4"/>
    <w:rsid w:val="006976C3"/>
    <w:rsid w:val="006A4834"/>
    <w:rsid w:val="006B4BD6"/>
    <w:rsid w:val="006B61DC"/>
    <w:rsid w:val="006D7CC8"/>
    <w:rsid w:val="0071235B"/>
    <w:rsid w:val="00721117"/>
    <w:rsid w:val="00811369"/>
    <w:rsid w:val="008579AE"/>
    <w:rsid w:val="008B7726"/>
    <w:rsid w:val="008E7574"/>
    <w:rsid w:val="009E7624"/>
    <w:rsid w:val="00D31D50"/>
    <w:rsid w:val="00ED22EC"/>
    <w:rsid w:val="00F376D4"/>
    <w:rsid w:val="00F64B37"/>
    <w:rsid w:val="00F6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27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27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27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2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2016-09-26T06:13:00Z</dcterms:modified>
</cp:coreProperties>
</file>