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56E" w:rsidRPr="00D1056E" w:rsidRDefault="00D1056E" w:rsidP="00D1056E">
      <w:pPr>
        <w:widowControl/>
        <w:jc w:val="center"/>
        <w:rPr>
          <w:rFonts w:ascii="微软雅黑" w:eastAsia="微软雅黑" w:hAnsi="微软雅黑" w:cs="宋体"/>
          <w:color w:val="000000"/>
          <w:kern w:val="0"/>
          <w:sz w:val="30"/>
          <w:szCs w:val="30"/>
        </w:rPr>
      </w:pPr>
      <w:r w:rsidRPr="00D1056E">
        <w:rPr>
          <w:rFonts w:ascii="微软雅黑" w:eastAsia="微软雅黑" w:hAnsi="微软雅黑" w:cs="宋体" w:hint="eastAsia"/>
          <w:color w:val="000000"/>
          <w:kern w:val="0"/>
          <w:sz w:val="30"/>
          <w:szCs w:val="30"/>
        </w:rPr>
        <w:t>幸福花开又一季</w:t>
      </w:r>
    </w:p>
    <w:p w:rsidR="00D1056E" w:rsidRPr="00D1056E" w:rsidRDefault="00D1056E" w:rsidP="00D1056E">
      <w:pPr>
        <w:widowControl/>
        <w:jc w:val="righ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D1056E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-- 记河海中学2014-2015学年度第二学期休业式</w:t>
      </w:r>
    </w:p>
    <w:p w:rsidR="00D1056E" w:rsidRPr="00D1056E" w:rsidRDefault="00D1056E" w:rsidP="00D1056E">
      <w:pPr>
        <w:widowControl/>
        <w:shd w:val="clear" w:color="auto" w:fill="FFFFFF"/>
        <w:ind w:firstLine="56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D1056E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点点滴滴的累积，汇聚成一份收获；斑斑驳驳的时光，记录下一份精彩。我们又一次地踏着时间的节拍，带着丰硕的成果，走过一个学期，迎来了期盼已久的暑假生活。为了回顾过去、总结得失，指导同学们度过一个快乐、充实、有意义的假期，07月09日，河海中学举行了主题为“幸福花开又一季”的休业式。</w:t>
      </w:r>
    </w:p>
    <w:p w:rsidR="00D1056E" w:rsidRPr="00D1056E" w:rsidRDefault="00D1056E" w:rsidP="00D1056E">
      <w:pPr>
        <w:widowControl/>
        <w:shd w:val="clear" w:color="auto" w:fill="FFFFFF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D1056E">
        <w:rPr>
          <w:rFonts w:ascii="宋体" w:eastAsia="宋体" w:hAnsi="宋体" w:cs="宋体" w:hint="eastAsia"/>
          <w:color w:val="000000"/>
          <w:spacing w:val="15"/>
          <w:kern w:val="0"/>
          <w:sz w:val="28"/>
          <w:szCs w:val="28"/>
        </w:rPr>
        <w:t>  </w:t>
      </w:r>
      <w:r w:rsidRPr="00D1056E">
        <w:rPr>
          <w:rFonts w:ascii="宋体" w:eastAsia="宋体" w:hAnsi="宋体" w:cs="宋体" w:hint="eastAsia"/>
          <w:color w:val="000000"/>
          <w:spacing w:val="15"/>
          <w:kern w:val="0"/>
          <w:sz w:val="28"/>
        </w:rPr>
        <w:t> </w:t>
      </w:r>
      <w:r w:rsidRPr="00D1056E">
        <w:rPr>
          <w:rFonts w:ascii="宋体" w:eastAsia="宋体" w:hAnsi="宋体" w:cs="宋体" w:hint="eastAsia"/>
          <w:b/>
          <w:bCs/>
          <w:color w:val="000000"/>
          <w:spacing w:val="15"/>
          <w:kern w:val="0"/>
          <w:sz w:val="28"/>
          <w:szCs w:val="28"/>
        </w:rPr>
        <w:t>法制之花护成长。</w:t>
      </w:r>
      <w:r w:rsidRPr="00D1056E">
        <w:rPr>
          <w:rFonts w:ascii="宋体" w:eastAsia="宋体" w:hAnsi="宋体" w:cs="宋体" w:hint="eastAsia"/>
          <w:color w:val="000000"/>
          <w:spacing w:val="15"/>
          <w:kern w:val="0"/>
          <w:sz w:val="28"/>
          <w:szCs w:val="28"/>
        </w:rPr>
        <w:t>首先，</w:t>
      </w:r>
      <w:r w:rsidRPr="00D1056E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新北区检察院的马可兰检察官为大家精心准备一场以“远离五大伤害，安全过好暑假”为主题的讲座：鲜活的例子、生动的图片、丰富的形式，让同学们受益匪浅。安全重于泰山，安全意识警钟长鸣，她以案释法、以法论事，博得同学的阵阵掌声，也引导同学过好暑假。</w:t>
      </w:r>
    </w:p>
    <w:p w:rsidR="00D1056E" w:rsidRPr="00D1056E" w:rsidRDefault="00D1056E" w:rsidP="00D1056E">
      <w:pPr>
        <w:widowControl/>
        <w:shd w:val="clear" w:color="auto" w:fill="FFFFFF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D1056E">
        <w:rPr>
          <w:rFonts w:ascii="宋体" w:eastAsia="宋体" w:hAnsi="宋体" w:cs="宋体" w:hint="eastAsia"/>
          <w:b/>
          <w:bCs/>
          <w:color w:val="000000"/>
          <w:spacing w:val="15"/>
          <w:kern w:val="0"/>
          <w:sz w:val="28"/>
          <w:szCs w:val="28"/>
        </w:rPr>
        <w:t>  </w:t>
      </w:r>
      <w:r w:rsidRPr="00D1056E">
        <w:rPr>
          <w:rFonts w:ascii="宋体" w:eastAsia="宋体" w:hAnsi="宋体" w:cs="宋体" w:hint="eastAsia"/>
          <w:b/>
          <w:bCs/>
          <w:color w:val="000000"/>
          <w:spacing w:val="15"/>
          <w:kern w:val="0"/>
          <w:sz w:val="28"/>
        </w:rPr>
        <w:t> </w:t>
      </w:r>
      <w:r w:rsidRPr="00D1056E">
        <w:rPr>
          <w:rFonts w:ascii="宋体" w:eastAsia="宋体" w:hAnsi="宋体" w:cs="宋体" w:hint="eastAsia"/>
          <w:b/>
          <w:bCs/>
          <w:color w:val="000000"/>
          <w:spacing w:val="15"/>
          <w:kern w:val="0"/>
          <w:sz w:val="28"/>
          <w:szCs w:val="28"/>
        </w:rPr>
        <w:t>收获之花明方向。</w:t>
      </w:r>
      <w:r w:rsidRPr="00D1056E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这一学期，我们用一连串的成果来证明我们的拼搏，终于赢得花开枝头。在过去的十九周里，同学们积极参加全国、省市区组织的各项活动，取得了斐然的佳绩：在省市区各级各类电脑制作活动中，他们用创意浇灌艺术之花，让我们的校园花香四溢；在江苏省第十届数学文化节中，他们用努力刻画横坐标，用坚持刻画纵坐标，描绘属于自己的成长线；在各级各类征文、演讲比赛中，他们用笔尖流淌着生活点滴，记录下精彩瞬间……张张证书彰显了河海学子的勤奋刻苦，见证了河海师生的辛勤耕耘。在学习中，同学们也不甘示弱，他们努力拼搏，不懈攀登，获得了年级十佳、奖学金、三好学生等一系列荣誉。他们在活动中发展，在学习中进步，</w:t>
      </w:r>
      <w:r w:rsidRPr="00D1056E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lastRenderedPageBreak/>
        <w:t>为全体同学树立了榜样，激励着更多同学奋发向上。同时，为了使同学们更好地规划暑期学习和生活，学生自主管理委员会主席邓淇同学和大家分享了她的暑假计划。教导处卢凌主任也大家介绍了市教育局精心组织的“青果在线活动”，这一切都告诉同学们：记住此刻的荣耀，在欢度假期的同时，记得新学期努力的约定。</w:t>
      </w:r>
    </w:p>
    <w:p w:rsidR="00D1056E" w:rsidRPr="00D1056E" w:rsidRDefault="00D1056E" w:rsidP="00D1056E">
      <w:pPr>
        <w:widowControl/>
        <w:shd w:val="clear" w:color="auto" w:fill="FFFFFF"/>
        <w:ind w:firstLine="622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D1056E">
        <w:rPr>
          <w:rFonts w:ascii="宋体" w:eastAsia="宋体" w:hAnsi="宋体" w:cs="宋体" w:hint="eastAsia"/>
          <w:b/>
          <w:bCs/>
          <w:color w:val="000000"/>
          <w:spacing w:val="15"/>
          <w:kern w:val="0"/>
          <w:sz w:val="28"/>
          <w:szCs w:val="28"/>
        </w:rPr>
        <w:t>希望之花聚力量。</w:t>
      </w:r>
      <w:r w:rsidRPr="00D1056E">
        <w:rPr>
          <w:rFonts w:ascii="宋体" w:eastAsia="宋体" w:hAnsi="宋体" w:cs="宋体" w:hint="eastAsia"/>
          <w:color w:val="000000"/>
          <w:spacing w:val="15"/>
          <w:kern w:val="0"/>
          <w:sz w:val="28"/>
          <w:szCs w:val="28"/>
        </w:rPr>
        <w:t>最后，教导处王国坚主任以“心期待、花盛开”为题作讲话。回首精彩学期，他总结了这一学期的工作收获：</w:t>
      </w:r>
      <w:r w:rsidRPr="00D1056E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2015届中考成绩鼓舞人心，学校课程改革初显成效，师生发展成果喜获丰收。翘盼缤纷夏日，他指导同学过好精彩假期：强化安全意识、科学规划假期、发展个性特长。花开一季，我们且行且思且珍惜；缤纷暑假，我们一路成长一路歌。相信在学校的殷殷期盼下，同学们会以七月为新的起点，倾听花开的声音。</w:t>
      </w:r>
    </w:p>
    <w:p w:rsidR="00D1056E" w:rsidRPr="00D1056E" w:rsidRDefault="00D1056E" w:rsidP="00D1056E">
      <w:pPr>
        <w:widowControl/>
        <w:shd w:val="clear" w:color="auto" w:fill="FFFFFF"/>
        <w:ind w:firstLine="56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D1056E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在“幸福花开”的歌声中，休业式接近了尾声。借着休业式，我们为这个收获幸福的学期画上了一个圆满句号，迎着新希望，我们相信同学们能合理安排暑假生活，蓄势假期，从现在起寻找一个新的起点，静待九月花开更盛!</w:t>
      </w:r>
    </w:p>
    <w:p w:rsidR="00002D12" w:rsidRPr="00D1056E" w:rsidRDefault="00002D12"/>
    <w:sectPr w:rsidR="00002D12" w:rsidRPr="00D105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2D12" w:rsidRDefault="00002D12" w:rsidP="00D1056E">
      <w:r>
        <w:separator/>
      </w:r>
    </w:p>
  </w:endnote>
  <w:endnote w:type="continuationSeparator" w:id="1">
    <w:p w:rsidR="00002D12" w:rsidRDefault="00002D12" w:rsidP="00D105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2D12" w:rsidRDefault="00002D12" w:rsidP="00D1056E">
      <w:r>
        <w:separator/>
      </w:r>
    </w:p>
  </w:footnote>
  <w:footnote w:type="continuationSeparator" w:id="1">
    <w:p w:rsidR="00002D12" w:rsidRDefault="00002D12" w:rsidP="00D1056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1056E"/>
    <w:rsid w:val="00002D12"/>
    <w:rsid w:val="00D10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105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1056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105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1056E"/>
    <w:rPr>
      <w:sz w:val="18"/>
      <w:szCs w:val="18"/>
    </w:rPr>
  </w:style>
  <w:style w:type="character" w:customStyle="1" w:styleId="apple-converted-space">
    <w:name w:val="apple-converted-space"/>
    <w:basedOn w:val="a0"/>
    <w:rsid w:val="00D105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0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78319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156</Words>
  <Characters>891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2018-04-08T05:49:00Z</dcterms:created>
  <dcterms:modified xsi:type="dcterms:W3CDTF">2018-04-08T05:50:00Z</dcterms:modified>
</cp:coreProperties>
</file>